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1CDB" w14:textId="77777777" w:rsidR="00AA0C59" w:rsidRDefault="00AA0C59"/>
    <w:p w14:paraId="333EA0A0" w14:textId="77777777" w:rsidR="00AA0C59" w:rsidRDefault="00AA0C59">
      <w:pPr>
        <w:jc w:val="both"/>
      </w:pPr>
    </w:p>
    <w:p w14:paraId="04A4F445" w14:textId="77777777" w:rsidR="00AA0C59" w:rsidRDefault="00AA0C59"/>
    <w:p w14:paraId="473B9BE3" w14:textId="77777777" w:rsidR="00AA0C59" w:rsidRDefault="00AA0C59"/>
    <w:p w14:paraId="54D81C5E" w14:textId="77777777" w:rsidR="00AA0C59" w:rsidRDefault="00AA0C59"/>
    <w:p w14:paraId="01C5383D" w14:textId="77777777" w:rsidR="00AA0C59" w:rsidRDefault="00AA0C59"/>
    <w:p w14:paraId="060B39D4" w14:textId="77777777" w:rsidR="00AA0C59" w:rsidRDefault="00AA0C59"/>
    <w:p w14:paraId="77B6404C" w14:textId="77777777" w:rsidR="00AA0C59" w:rsidRDefault="00AA0C59"/>
    <w:p w14:paraId="25CDA2FB" w14:textId="77777777" w:rsidR="00AA0C59" w:rsidRDefault="00AA0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4C3D8E"/>
          <w:sz w:val="40"/>
          <w:szCs w:val="40"/>
        </w:rPr>
      </w:pPr>
    </w:p>
    <w:p w14:paraId="5CF239CB" w14:textId="77777777" w:rsidR="00C9247A" w:rsidRPr="00C9247A" w:rsidRDefault="00C924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color w:val="7030A0"/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a1"/>
        <w:tblpPr w:leftFromText="180" w:rightFromText="180" w:vertAnchor="text" w:horzAnchor="margin" w:tblpY="304"/>
        <w:tblW w:w="5000" w:type="pct"/>
        <w:tblBorders>
          <w:top w:val="single" w:sz="4" w:space="0" w:color="4C3D8E"/>
          <w:left w:val="single" w:sz="4" w:space="0" w:color="4C3D8E"/>
          <w:bottom w:val="single" w:sz="4" w:space="0" w:color="4C3D8E"/>
          <w:right w:val="single" w:sz="4" w:space="0" w:color="4C3D8E"/>
          <w:insideH w:val="single" w:sz="4" w:space="0" w:color="4C3D8E"/>
          <w:insideV w:val="single" w:sz="4" w:space="0" w:color="4C3D8E"/>
        </w:tblBorders>
        <w:tblLook w:val="0400" w:firstRow="0" w:lastRow="0" w:firstColumn="0" w:lastColumn="0" w:noHBand="0" w:noVBand="1"/>
      </w:tblPr>
      <w:tblGrid>
        <w:gridCol w:w="9628"/>
      </w:tblGrid>
      <w:tr w:rsidR="00C9247A" w14:paraId="3E1D5E7B" w14:textId="77777777" w:rsidTr="00C9247A">
        <w:trPr>
          <w:trHeight w:val="576"/>
        </w:trPr>
        <w:tc>
          <w:tcPr>
            <w:tcW w:w="5000" w:type="pct"/>
            <w:shd w:val="clear" w:color="auto" w:fill="F2F2F2"/>
            <w:vAlign w:val="center"/>
          </w:tcPr>
          <w:p w14:paraId="53A00CF1" w14:textId="77777777" w:rsidR="00C9247A" w:rsidRDefault="00C9247A" w:rsidP="00C9247A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 xml:space="preserve">Course Title:   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Sampling and survey design</w:t>
            </w:r>
          </w:p>
        </w:tc>
      </w:tr>
      <w:tr w:rsidR="00C9247A" w14:paraId="2DBD1236" w14:textId="77777777" w:rsidTr="00C9247A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07BE61DD" w14:textId="338BF72D" w:rsidR="00C9247A" w:rsidRDefault="00C9247A" w:rsidP="00A55723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 xml:space="preserve">Course Code:   </w:t>
            </w:r>
            <w:r>
              <w:rPr>
                <w:color w:val="52B5C2"/>
                <w:sz w:val="26"/>
                <w:szCs w:val="26"/>
              </w:rPr>
              <w:t xml:space="preserve"> </w:t>
            </w:r>
            <w:r w:rsidR="00A55723"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STAT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23</w:t>
            </w:r>
            <w:r w:rsidR="002C27CB"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6</w:t>
            </w:r>
          </w:p>
        </w:tc>
      </w:tr>
      <w:tr w:rsidR="00C9247A" w14:paraId="764F21F2" w14:textId="77777777" w:rsidTr="00C9247A">
        <w:trPr>
          <w:trHeight w:val="576"/>
        </w:trPr>
        <w:tc>
          <w:tcPr>
            <w:tcW w:w="5000" w:type="pct"/>
            <w:shd w:val="clear" w:color="auto" w:fill="F2F2F2"/>
            <w:vAlign w:val="center"/>
          </w:tcPr>
          <w:p w14:paraId="49705A90" w14:textId="77777777" w:rsidR="00C9247A" w:rsidRDefault="00C9247A" w:rsidP="00C9247A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>Program:</w:t>
            </w:r>
            <w:r>
              <w:rPr>
                <w:color w:val="52B5C2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Applied statistics</w:t>
            </w:r>
          </w:p>
        </w:tc>
      </w:tr>
      <w:tr w:rsidR="00C9247A" w14:paraId="3B648405" w14:textId="77777777" w:rsidTr="00C9247A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54D646BC" w14:textId="77777777" w:rsidR="00C9247A" w:rsidRDefault="00C9247A" w:rsidP="00C9247A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 xml:space="preserve">Department:   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Mathematics</w:t>
            </w:r>
          </w:p>
        </w:tc>
      </w:tr>
      <w:tr w:rsidR="00C9247A" w14:paraId="48DE442D" w14:textId="77777777" w:rsidTr="00C9247A">
        <w:trPr>
          <w:trHeight w:val="576"/>
        </w:trPr>
        <w:tc>
          <w:tcPr>
            <w:tcW w:w="5000" w:type="pct"/>
            <w:shd w:val="clear" w:color="auto" w:fill="F2F2F2"/>
            <w:vAlign w:val="center"/>
          </w:tcPr>
          <w:p w14:paraId="1A2998F9" w14:textId="77777777" w:rsidR="00C9247A" w:rsidRDefault="00C9247A" w:rsidP="00C9247A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 xml:space="preserve">College:   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Science</w:t>
            </w:r>
          </w:p>
        </w:tc>
      </w:tr>
      <w:tr w:rsidR="00C9247A" w14:paraId="63238E7F" w14:textId="77777777" w:rsidTr="00C9247A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11EA4346" w14:textId="77777777" w:rsidR="00C9247A" w:rsidRDefault="00C9247A" w:rsidP="00C9247A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 xml:space="preserve">Institution:   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Northern Border University</w:t>
            </w:r>
          </w:p>
        </w:tc>
      </w:tr>
      <w:tr w:rsidR="00C9247A" w14:paraId="3E5CF069" w14:textId="77777777" w:rsidTr="00C9247A">
        <w:trPr>
          <w:trHeight w:val="576"/>
        </w:trPr>
        <w:tc>
          <w:tcPr>
            <w:tcW w:w="5000" w:type="pct"/>
            <w:shd w:val="clear" w:color="auto" w:fill="F2F2F2"/>
            <w:vAlign w:val="center"/>
          </w:tcPr>
          <w:p w14:paraId="661E9592" w14:textId="77777777" w:rsidR="00C9247A" w:rsidRDefault="00C9247A" w:rsidP="00C9247A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 xml:space="preserve">Version:   </w:t>
            </w:r>
            <w:r>
              <w:rPr>
                <w:rFonts w:ascii="Calibri" w:eastAsia="Calibri" w:hAnsi="Calibri" w:cs="Calibri"/>
                <w:b/>
                <w:color w:val="52B5C2"/>
                <w:sz w:val="26"/>
                <w:szCs w:val="26"/>
              </w:rPr>
              <w:t>2</w:t>
            </w:r>
          </w:p>
        </w:tc>
      </w:tr>
      <w:tr w:rsidR="00C9247A" w14:paraId="544EA393" w14:textId="77777777" w:rsidTr="00C9247A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0E7FB4FA" w14:textId="77777777" w:rsidR="00C9247A" w:rsidRDefault="00C9247A" w:rsidP="00A77D9D">
            <w:pPr>
              <w:spacing w:line="276" w:lineRule="auto"/>
              <w:jc w:val="both"/>
              <w:rPr>
                <w:color w:val="F59F52"/>
                <w:sz w:val="26"/>
                <w:szCs w:val="26"/>
              </w:rPr>
            </w:pPr>
            <w:r>
              <w:rPr>
                <w:color w:val="5279BB"/>
                <w:sz w:val="26"/>
                <w:szCs w:val="26"/>
              </w:rPr>
              <w:t>Last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5279BB"/>
                <w:sz w:val="26"/>
                <w:szCs w:val="26"/>
              </w:rPr>
              <w:t xml:space="preserve">Revision Date:   </w:t>
            </w:r>
            <w:r>
              <w:rPr>
                <w:sz w:val="26"/>
                <w:szCs w:val="26"/>
              </w:rPr>
              <w:t xml:space="preserve"> </w:t>
            </w:r>
            <w:r w:rsidR="00A77D9D">
              <w:rPr>
                <w:b/>
                <w:color w:val="52B5C2"/>
                <w:sz w:val="26"/>
                <w:szCs w:val="26"/>
              </w:rPr>
              <w:t>16</w:t>
            </w:r>
            <w:r>
              <w:rPr>
                <w:b/>
                <w:color w:val="52B5C2"/>
                <w:sz w:val="26"/>
                <w:szCs w:val="26"/>
              </w:rPr>
              <w:t>/0</w:t>
            </w:r>
            <w:r w:rsidR="00A77D9D">
              <w:rPr>
                <w:b/>
                <w:color w:val="52B5C2"/>
                <w:sz w:val="26"/>
                <w:szCs w:val="26"/>
              </w:rPr>
              <w:t>5</w:t>
            </w:r>
            <w:r>
              <w:rPr>
                <w:b/>
                <w:color w:val="52B5C2"/>
                <w:sz w:val="26"/>
                <w:szCs w:val="26"/>
              </w:rPr>
              <w:t>/2024</w:t>
            </w:r>
          </w:p>
        </w:tc>
      </w:tr>
    </w:tbl>
    <w:p w14:paraId="67E6268D" w14:textId="77777777" w:rsidR="00C9247A" w:rsidRDefault="00C924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color w:val="7030A0"/>
          <w:sz w:val="32"/>
          <w:szCs w:val="32"/>
        </w:rPr>
      </w:pPr>
    </w:p>
    <w:p w14:paraId="0361DB80" w14:textId="77777777" w:rsidR="00AA0C59" w:rsidRDefault="00644F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Table of Contents</w:t>
      </w:r>
    </w:p>
    <w:sdt>
      <w:sdtPr>
        <w:id w:val="-1122920081"/>
        <w:docPartObj>
          <w:docPartGallery w:val="Table of Contents"/>
          <w:docPartUnique/>
        </w:docPartObj>
      </w:sdtPr>
      <w:sdtEndPr/>
      <w:sdtContent>
        <w:p w14:paraId="5C2E5CAB" w14:textId="77777777" w:rsidR="00AA0C59" w:rsidRDefault="00644F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>
              <w:rPr>
                <w:b/>
                <w:color w:val="000000"/>
                <w:sz w:val="28"/>
                <w:szCs w:val="28"/>
              </w:rPr>
              <w:t>A. General information about the course:</w:t>
            </w:r>
          </w:hyperlink>
          <w:hyperlink w:anchor="_heading=h.30j0zll">
            <w:r>
              <w:rPr>
                <w:color w:val="000000"/>
                <w:sz w:val="28"/>
                <w:szCs w:val="28"/>
              </w:rPr>
              <w:tab/>
              <w:t>3</w:t>
            </w:r>
          </w:hyperlink>
        </w:p>
        <w:p w14:paraId="79A5FB89" w14:textId="77777777" w:rsidR="00AA0C59" w:rsidRDefault="00817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1t3h5sf">
            <w:r w:rsidR="00644F89">
              <w:rPr>
                <w:b/>
                <w:color w:val="000000"/>
                <w:sz w:val="28"/>
                <w:szCs w:val="28"/>
              </w:rPr>
              <w:t>B. Course Learning Outcomes (CLOs), Teaching Strategies and Assessment Methods</w:t>
            </w:r>
          </w:hyperlink>
          <w:hyperlink w:anchor="_heading=h.1t3h5sf">
            <w:r w:rsidR="00644F89">
              <w:rPr>
                <w:color w:val="000000"/>
                <w:sz w:val="28"/>
                <w:szCs w:val="28"/>
              </w:rPr>
              <w:tab/>
              <w:t>4</w:t>
            </w:r>
          </w:hyperlink>
        </w:p>
        <w:p w14:paraId="6FAFBACA" w14:textId="77777777" w:rsidR="00AA0C59" w:rsidRDefault="00817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4d34og8">
            <w:r w:rsidR="00644F89">
              <w:rPr>
                <w:b/>
                <w:color w:val="000000"/>
                <w:sz w:val="28"/>
                <w:szCs w:val="28"/>
              </w:rPr>
              <w:t>C. Course Content</w:t>
            </w:r>
          </w:hyperlink>
          <w:hyperlink w:anchor="_heading=h.4d34og8">
            <w:r w:rsidR="00644F89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14:paraId="439DD9AF" w14:textId="77777777" w:rsidR="00AA0C59" w:rsidRDefault="00817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2s8eyo1">
            <w:r w:rsidR="00644F89">
              <w:rPr>
                <w:b/>
                <w:color w:val="000000"/>
                <w:sz w:val="28"/>
                <w:szCs w:val="28"/>
              </w:rPr>
              <w:t>D. Students Assessment Activities</w:t>
            </w:r>
          </w:hyperlink>
          <w:hyperlink w:anchor="_heading=h.2s8eyo1">
            <w:r w:rsidR="00644F89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14:paraId="19B4E39F" w14:textId="77777777" w:rsidR="00AA0C59" w:rsidRDefault="00817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17dp8vu">
            <w:r w:rsidR="00644F89">
              <w:rPr>
                <w:b/>
                <w:color w:val="000000"/>
                <w:sz w:val="28"/>
                <w:szCs w:val="28"/>
              </w:rPr>
              <w:t>E. Learning Resources and Facilities</w:t>
            </w:r>
          </w:hyperlink>
          <w:hyperlink w:anchor="_heading=h.17dp8vu">
            <w:r w:rsidR="00644F89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14:paraId="4B8D0475" w14:textId="77777777" w:rsidR="00AA0C59" w:rsidRDefault="00817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35nkun2">
            <w:r w:rsidR="00644F89">
              <w:rPr>
                <w:b/>
                <w:color w:val="000000"/>
                <w:sz w:val="28"/>
                <w:szCs w:val="28"/>
              </w:rPr>
              <w:t>F. Assessment of Course Quality</w:t>
            </w:r>
          </w:hyperlink>
          <w:hyperlink w:anchor="_heading=h.35nkun2">
            <w:r w:rsidR="00644F89">
              <w:rPr>
                <w:color w:val="000000"/>
                <w:sz w:val="28"/>
                <w:szCs w:val="28"/>
              </w:rPr>
              <w:tab/>
              <w:t>6</w:t>
            </w:r>
          </w:hyperlink>
        </w:p>
        <w:p w14:paraId="7BF0D118" w14:textId="77777777" w:rsidR="00AA0C59" w:rsidRDefault="008171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44sinio">
            <w:r w:rsidR="00644F89">
              <w:rPr>
                <w:b/>
                <w:color w:val="000000"/>
                <w:sz w:val="28"/>
                <w:szCs w:val="28"/>
              </w:rPr>
              <w:t>G. Specification Approval</w:t>
            </w:r>
          </w:hyperlink>
          <w:hyperlink w:anchor="_heading=h.44sinio">
            <w:r w:rsidR="00644F89">
              <w:rPr>
                <w:color w:val="000000"/>
                <w:sz w:val="28"/>
                <w:szCs w:val="28"/>
              </w:rPr>
              <w:tab/>
              <w:t>6</w:t>
            </w:r>
          </w:hyperlink>
        </w:p>
        <w:p w14:paraId="609288B1" w14:textId="77777777" w:rsidR="00AA0C59" w:rsidRDefault="00644F89">
          <w:pPr>
            <w:spacing w:line="276" w:lineRule="auto"/>
          </w:pPr>
          <w:r>
            <w:fldChar w:fldCharType="end"/>
          </w:r>
        </w:p>
      </w:sdtContent>
    </w:sdt>
    <w:p w14:paraId="7092DB9E" w14:textId="77777777" w:rsidR="00AA0C59" w:rsidRDefault="00644F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32"/>
          <w:szCs w:val="32"/>
        </w:rPr>
      </w:pPr>
      <w:r>
        <w:br w:type="page"/>
      </w:r>
    </w:p>
    <w:p w14:paraId="4D003D20" w14:textId="77777777" w:rsidR="00AA0C59" w:rsidRDefault="00AA0C59">
      <w:pPr>
        <w:spacing w:after="0"/>
        <w:rPr>
          <w:color w:val="4C3D8E"/>
          <w:sz w:val="10"/>
          <w:szCs w:val="10"/>
        </w:rPr>
      </w:pPr>
    </w:p>
    <w:p w14:paraId="1D35D0DD" w14:textId="77777777" w:rsidR="00AA0C59" w:rsidRDefault="00644F89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4C3D8E"/>
          <w:sz w:val="28"/>
          <w:szCs w:val="28"/>
        </w:rPr>
        <w:t>A. General information about the course:</w:t>
      </w:r>
    </w:p>
    <w:p w14:paraId="349A78C4" w14:textId="77777777" w:rsidR="00AA0C59" w:rsidRDefault="00644F89">
      <w:pPr>
        <w:rPr>
          <w:b/>
          <w:color w:val="52B5C2"/>
          <w:sz w:val="28"/>
          <w:szCs w:val="28"/>
        </w:rPr>
      </w:pPr>
      <w:r>
        <w:rPr>
          <w:b/>
          <w:color w:val="52B5C2"/>
          <w:sz w:val="28"/>
          <w:szCs w:val="28"/>
        </w:rPr>
        <w:t>1. Course Identification</w:t>
      </w:r>
    </w:p>
    <w:tbl>
      <w:tblPr>
        <w:tblStyle w:val="a2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4"/>
        <w:gridCol w:w="1815"/>
        <w:gridCol w:w="908"/>
        <w:gridCol w:w="907"/>
        <w:gridCol w:w="1815"/>
        <w:gridCol w:w="1815"/>
      </w:tblGrid>
      <w:tr w:rsidR="00AA0C59" w14:paraId="1B26426A" w14:textId="77777777" w:rsidTr="00AA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C3D8E"/>
          </w:tcPr>
          <w:p w14:paraId="2517BFD0" w14:textId="77777777" w:rsidR="00AA0C59" w:rsidRDefault="00644F89">
            <w:pPr>
              <w:ind w:right="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1. Credit hours: ( 3 )</w:t>
            </w:r>
          </w:p>
        </w:tc>
      </w:tr>
      <w:tr w:rsidR="00AA0C59" w14:paraId="0475DA2F" w14:textId="77777777" w:rsidTr="00A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</w:tcPr>
          <w:p w14:paraId="25CEAAA9" w14:textId="77777777" w:rsidR="00AA0C59" w:rsidRDefault="00AA0C59">
            <w:pPr>
              <w:shd w:val="clear" w:color="auto" w:fill="F2F2F2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AA0C59" w14:paraId="068673B6" w14:textId="77777777" w:rsidTr="00AA0C5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383FE6CF" w14:textId="77777777" w:rsidR="00AA0C59" w:rsidRDefault="00644F89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2. Course type</w:t>
            </w:r>
          </w:p>
        </w:tc>
      </w:tr>
      <w:tr w:rsidR="00AA0C59" w14:paraId="7FE1B5C5" w14:textId="77777777" w:rsidTr="00A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4C3D8E"/>
          </w:tcPr>
          <w:p w14:paraId="6F11BECB" w14:textId="77777777" w:rsidR="00AA0C59" w:rsidRDefault="00644F89">
            <w:pPr>
              <w:jc w:val="both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A.</w:t>
            </w:r>
          </w:p>
        </w:tc>
        <w:tc>
          <w:tcPr>
            <w:tcW w:w="1814" w:type="dxa"/>
            <w:shd w:val="clear" w:color="auto" w:fill="F2F2F2"/>
          </w:tcPr>
          <w:p w14:paraId="16D15BFF" w14:textId="77777777" w:rsidR="00AA0C59" w:rsidRDefault="008171BF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0"/>
                <w:id w:val="-1700007519"/>
              </w:sdtPr>
              <w:sdtEndPr/>
              <w:sdtContent>
                <w:r w:rsidR="00644F89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44F8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University </w:t>
            </w:r>
          </w:p>
        </w:tc>
        <w:tc>
          <w:tcPr>
            <w:tcW w:w="1815" w:type="dxa"/>
            <w:shd w:val="clear" w:color="auto" w:fill="F2F2F2"/>
          </w:tcPr>
          <w:p w14:paraId="78C30EFD" w14:textId="77777777" w:rsidR="00AA0C59" w:rsidRDefault="008171BF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1"/>
                <w:id w:val="414679626"/>
              </w:sdtPr>
              <w:sdtEndPr/>
              <w:sdtContent>
                <w:r w:rsidR="00644F89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44F8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College</w:t>
            </w:r>
          </w:p>
        </w:tc>
        <w:tc>
          <w:tcPr>
            <w:tcW w:w="1815" w:type="dxa"/>
            <w:gridSpan w:val="2"/>
            <w:shd w:val="clear" w:color="auto" w:fill="F2F2F2"/>
          </w:tcPr>
          <w:p w14:paraId="6E22F971" w14:textId="77777777" w:rsidR="00AA0C59" w:rsidRDefault="00644F89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Department</w:t>
            </w:r>
          </w:p>
        </w:tc>
        <w:tc>
          <w:tcPr>
            <w:tcW w:w="1815" w:type="dxa"/>
            <w:shd w:val="clear" w:color="auto" w:fill="F2F2F2"/>
          </w:tcPr>
          <w:p w14:paraId="4EC855DE" w14:textId="6A5BD8FD" w:rsidR="00AA0C59" w:rsidRDefault="008171BF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  <w:id w:val="-1448848864"/>
              </w:sdtPr>
              <w:sdtEndPr/>
              <w:sdtContent>
                <w:r w:rsidR="002C27CB">
                  <w:rPr>
                    <w:rFonts w:ascii="MS Gothic" w:eastAsia="MS Gothic" w:hAnsi="MS Gothic" w:cs="MS Gothic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644F8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Track</w:t>
            </w:r>
          </w:p>
        </w:tc>
        <w:tc>
          <w:tcPr>
            <w:tcW w:w="1815" w:type="dxa"/>
            <w:shd w:val="clear" w:color="auto" w:fill="F2F2F2"/>
          </w:tcPr>
          <w:p w14:paraId="7692FC30" w14:textId="77777777" w:rsidR="00AA0C59" w:rsidRDefault="008171BF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3"/>
                <w:id w:val="-329677593"/>
              </w:sdtPr>
              <w:sdtEndPr/>
              <w:sdtContent>
                <w:r w:rsidR="00644F89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44F89">
              <w:rPr>
                <w:color w:val="000000"/>
                <w:sz w:val="24"/>
                <w:szCs w:val="24"/>
              </w:rPr>
              <w:t xml:space="preserve"> Others</w:t>
            </w:r>
          </w:p>
        </w:tc>
      </w:tr>
      <w:tr w:rsidR="00AA0C59" w14:paraId="7E53D223" w14:textId="77777777" w:rsidTr="00AA0C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4C3D8E"/>
          </w:tcPr>
          <w:p w14:paraId="11073BFB" w14:textId="77777777" w:rsidR="00AA0C59" w:rsidRDefault="00644F89">
            <w:pPr>
              <w:jc w:val="both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B.</w:t>
            </w:r>
          </w:p>
        </w:tc>
        <w:tc>
          <w:tcPr>
            <w:tcW w:w="4537" w:type="dxa"/>
            <w:gridSpan w:val="3"/>
            <w:shd w:val="clear" w:color="auto" w:fill="F2F2F2"/>
          </w:tcPr>
          <w:p w14:paraId="5D94D7EF" w14:textId="77777777" w:rsidR="00AA0C59" w:rsidRDefault="00644F89">
            <w:pPr>
              <w:shd w:val="clear" w:color="auto" w:fill="F2F2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Required</w:t>
            </w:r>
          </w:p>
        </w:tc>
        <w:tc>
          <w:tcPr>
            <w:tcW w:w="4537" w:type="dxa"/>
            <w:gridSpan w:val="3"/>
            <w:shd w:val="clear" w:color="auto" w:fill="F2F2F2"/>
          </w:tcPr>
          <w:p w14:paraId="322CDE2A" w14:textId="77777777" w:rsidR="00AA0C59" w:rsidRDefault="008171BF">
            <w:pPr>
              <w:shd w:val="clear" w:color="auto" w:fill="F2F2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4"/>
                <w:id w:val="5720739"/>
              </w:sdtPr>
              <w:sdtEndPr/>
              <w:sdtContent>
                <w:r w:rsidR="00644F89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644F8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Elective</w:t>
            </w:r>
          </w:p>
        </w:tc>
      </w:tr>
      <w:tr w:rsidR="00AA0C59" w14:paraId="65125A39" w14:textId="77777777" w:rsidTr="00A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70B18398" w14:textId="350DDF12" w:rsidR="00AA0C59" w:rsidRDefault="00644F89">
            <w:pPr>
              <w:tabs>
                <w:tab w:val="right" w:pos="7808"/>
              </w:tabs>
              <w:ind w:right="-131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3. Level/year at which this course is offered: ( Level </w:t>
            </w:r>
            <w:r w:rsidR="002C27CB"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8</w:t>
            </w:r>
            <w:r w:rsidR="00DF496E"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/Year </w:t>
            </w:r>
            <w:r w:rsidR="002C27CB"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)</w:t>
            </w:r>
          </w:p>
        </w:tc>
      </w:tr>
      <w:tr w:rsidR="00AA0C59" w14:paraId="302621AA" w14:textId="77777777" w:rsidTr="00AA0C59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0C1C2E3A" w14:textId="77777777" w:rsidR="00AA0C59" w:rsidRDefault="00644F89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4. Course general Description:</w:t>
            </w:r>
          </w:p>
        </w:tc>
      </w:tr>
      <w:tr w:rsidR="00AA0C59" w14:paraId="3BEE0C69" w14:textId="77777777" w:rsidTr="00C67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41E6523F" w14:textId="77777777" w:rsidR="00AA0C59" w:rsidRPr="00C67CE0" w:rsidRDefault="00644F89" w:rsidP="00C67CE0">
            <w:pPr>
              <w:shd w:val="clear" w:color="auto" w:fill="F2F2F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525252"/>
                <w:sz w:val="24"/>
                <w:szCs w:val="24"/>
              </w:rPr>
              <w:t>The course covers the following topics: basic concepts of sampling, types of samples, sampling techniques, data collection modes, designing the survey instrument</w:t>
            </w:r>
            <w:r>
              <w:rPr>
                <w:color w:val="525252"/>
                <w:sz w:val="24"/>
                <w:szCs w:val="24"/>
              </w:rPr>
              <w:t>.</w:t>
            </w:r>
          </w:p>
        </w:tc>
      </w:tr>
      <w:tr w:rsidR="00AA0C59" w14:paraId="714E3B0C" w14:textId="77777777" w:rsidTr="00AA0C59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365EE399" w14:textId="77777777" w:rsidR="00AA0C59" w:rsidRDefault="00644F89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5. Pre-requirements for this course </w:t>
            </w:r>
            <w:r>
              <w:rPr>
                <w:rFonts w:ascii="Calibri" w:eastAsia="Calibri" w:hAnsi="Calibri" w:cs="Calibri"/>
                <w:b w:val="0"/>
                <w:color w:val="FFFFFF"/>
                <w:sz w:val="28"/>
                <w:szCs w:val="28"/>
                <w:vertAlign w:val="subscript"/>
              </w:rPr>
              <w:t>(if any)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:</w:t>
            </w:r>
          </w:p>
        </w:tc>
      </w:tr>
      <w:tr w:rsidR="00AA0C59" w14:paraId="5C8CAEAA" w14:textId="77777777" w:rsidTr="00802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613C2CB9" w14:textId="77777777" w:rsidR="00AA0C59" w:rsidRDefault="00A55723" w:rsidP="00802780">
            <w:pPr>
              <w:shd w:val="clear" w:color="auto" w:fill="F2F2F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525252"/>
                <w:sz w:val="24"/>
                <w:szCs w:val="24"/>
              </w:rPr>
              <w:t>STAT</w:t>
            </w:r>
            <w:r w:rsidR="00644F89">
              <w:rPr>
                <w:rFonts w:ascii="Calibri" w:eastAsia="Calibri" w:hAnsi="Calibri" w:cs="Calibri"/>
                <w:b w:val="0"/>
                <w:color w:val="525252"/>
                <w:sz w:val="24"/>
                <w:szCs w:val="24"/>
              </w:rPr>
              <w:t>233 - Introduction to statistical inference</w:t>
            </w:r>
          </w:p>
        </w:tc>
      </w:tr>
      <w:tr w:rsidR="00AA0C59" w14:paraId="03D34729" w14:textId="77777777" w:rsidTr="00AA0C5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1C159A75" w14:textId="77777777" w:rsidR="00AA0C59" w:rsidRDefault="00644F89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6. Pre-requirements for this course </w:t>
            </w:r>
            <w:r>
              <w:rPr>
                <w:rFonts w:ascii="Calibri" w:eastAsia="Calibri" w:hAnsi="Calibri" w:cs="Calibri"/>
                <w:b w:val="0"/>
                <w:color w:val="FFFFFF"/>
                <w:sz w:val="28"/>
                <w:szCs w:val="28"/>
                <w:vertAlign w:val="subscript"/>
              </w:rPr>
              <w:t>(if any)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:</w:t>
            </w:r>
          </w:p>
        </w:tc>
      </w:tr>
      <w:tr w:rsidR="00AA0C59" w14:paraId="3145F136" w14:textId="77777777" w:rsidTr="006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5B5D9C67" w14:textId="77777777" w:rsidR="00AA0C59" w:rsidRDefault="00644F89" w:rsidP="00603034">
            <w:pPr>
              <w:shd w:val="clear" w:color="auto" w:fill="F2F2F2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color w:val="525252"/>
                <w:sz w:val="24"/>
                <w:szCs w:val="24"/>
              </w:rPr>
              <w:t>NA</w:t>
            </w:r>
          </w:p>
        </w:tc>
      </w:tr>
      <w:tr w:rsidR="00AA0C59" w14:paraId="2F37819A" w14:textId="77777777" w:rsidTr="00AA0C59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63437DA1" w14:textId="77777777" w:rsidR="00AA0C59" w:rsidRDefault="00644F89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7. Course Main Objective(s):</w:t>
            </w:r>
          </w:p>
        </w:tc>
      </w:tr>
      <w:tr w:rsidR="00AA0C59" w14:paraId="1371A9A8" w14:textId="77777777" w:rsidTr="00603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7F73AAF0" w14:textId="77777777" w:rsidR="00AA0C59" w:rsidRDefault="00644F89" w:rsidP="00603034">
            <w:pPr>
              <w:shd w:val="clear" w:color="auto" w:fill="F2F2F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525252"/>
                <w:sz w:val="24"/>
                <w:szCs w:val="24"/>
              </w:rPr>
              <w:t>To equip students with the sampling techniques used to conduct sample surveys.</w:t>
            </w:r>
          </w:p>
        </w:tc>
      </w:tr>
    </w:tbl>
    <w:p w14:paraId="0A865E3D" w14:textId="77777777" w:rsidR="00603034" w:rsidRDefault="00603034">
      <w:pPr>
        <w:rPr>
          <w:b/>
          <w:color w:val="52B5C2"/>
          <w:sz w:val="28"/>
          <w:szCs w:val="28"/>
        </w:rPr>
      </w:pPr>
      <w:bookmarkStart w:id="3" w:name="_heading=h.3znysh7" w:colFirst="0" w:colLast="0"/>
      <w:bookmarkEnd w:id="3"/>
    </w:p>
    <w:p w14:paraId="5FD9F338" w14:textId="77777777" w:rsidR="00AA0C59" w:rsidRDefault="00644F89">
      <w:r>
        <w:rPr>
          <w:b/>
          <w:color w:val="52B5C2"/>
          <w:sz w:val="28"/>
          <w:szCs w:val="28"/>
        </w:rPr>
        <w:t>2. Teaching mode</w:t>
      </w:r>
      <w:r>
        <w:rPr>
          <w:color w:val="00B0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(mark all that apply)</w:t>
      </w:r>
    </w:p>
    <w:tbl>
      <w:tblPr>
        <w:tblStyle w:val="a3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23"/>
        <w:gridCol w:w="2621"/>
        <w:gridCol w:w="2621"/>
      </w:tblGrid>
      <w:tr w:rsidR="00AA0C59" w14:paraId="28B324EA" w14:textId="77777777">
        <w:trPr>
          <w:tblHeader/>
          <w:jc w:val="center"/>
        </w:trPr>
        <w:tc>
          <w:tcPr>
            <w:tcW w:w="867" w:type="dxa"/>
            <w:shd w:val="clear" w:color="auto" w:fill="4C3D8E"/>
            <w:vAlign w:val="center"/>
          </w:tcPr>
          <w:p w14:paraId="475499DD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No</w:t>
            </w:r>
          </w:p>
        </w:tc>
        <w:tc>
          <w:tcPr>
            <w:tcW w:w="3523" w:type="dxa"/>
            <w:shd w:val="clear" w:color="auto" w:fill="4C3D8E"/>
            <w:vAlign w:val="center"/>
          </w:tcPr>
          <w:p w14:paraId="139F8A0E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Mode of Instruction</w:t>
            </w:r>
          </w:p>
        </w:tc>
        <w:tc>
          <w:tcPr>
            <w:tcW w:w="2621" w:type="dxa"/>
            <w:shd w:val="clear" w:color="auto" w:fill="4C3D8E"/>
            <w:vAlign w:val="center"/>
          </w:tcPr>
          <w:p w14:paraId="6A7FFB99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Contact Hours</w:t>
            </w:r>
          </w:p>
        </w:tc>
        <w:tc>
          <w:tcPr>
            <w:tcW w:w="2621" w:type="dxa"/>
            <w:shd w:val="clear" w:color="auto" w:fill="4C3D8E"/>
            <w:vAlign w:val="center"/>
          </w:tcPr>
          <w:p w14:paraId="4AE4057B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Percentage</w:t>
            </w:r>
          </w:p>
        </w:tc>
      </w:tr>
      <w:tr w:rsidR="00AA0C59" w14:paraId="5BFB21BA" w14:textId="77777777">
        <w:trPr>
          <w:trHeight w:val="260"/>
          <w:jc w:val="center"/>
        </w:trPr>
        <w:tc>
          <w:tcPr>
            <w:tcW w:w="867" w:type="dxa"/>
            <w:shd w:val="clear" w:color="auto" w:fill="F2F2F2"/>
            <w:vAlign w:val="center"/>
          </w:tcPr>
          <w:p w14:paraId="7B9BE7B1" w14:textId="77777777" w:rsidR="00AA0C59" w:rsidRDefault="00644F89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3" w:type="dxa"/>
            <w:shd w:val="clear" w:color="auto" w:fill="F2F2F2"/>
          </w:tcPr>
          <w:p w14:paraId="27146478" w14:textId="77777777" w:rsidR="00AA0C59" w:rsidRDefault="00644F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Traditional classroom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545F0A1D" w14:textId="77777777" w:rsidR="00AA0C59" w:rsidRDefault="0060303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5D13CF0E" w14:textId="77777777" w:rsidR="00AA0C59" w:rsidRDefault="00644F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A0C59" w14:paraId="126F7ABB" w14:textId="77777777">
        <w:trPr>
          <w:trHeight w:val="260"/>
          <w:jc w:val="center"/>
        </w:trPr>
        <w:tc>
          <w:tcPr>
            <w:tcW w:w="867" w:type="dxa"/>
            <w:shd w:val="clear" w:color="auto" w:fill="D9D9D9"/>
            <w:vAlign w:val="center"/>
          </w:tcPr>
          <w:p w14:paraId="4C49CE03" w14:textId="77777777" w:rsidR="00AA0C59" w:rsidRDefault="00644F89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3" w:type="dxa"/>
            <w:shd w:val="clear" w:color="auto" w:fill="D9D9D9"/>
          </w:tcPr>
          <w:p w14:paraId="46712314" w14:textId="77777777" w:rsidR="00AA0C59" w:rsidRDefault="00644F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E-learning</w:t>
            </w:r>
          </w:p>
        </w:tc>
        <w:tc>
          <w:tcPr>
            <w:tcW w:w="2621" w:type="dxa"/>
            <w:shd w:val="clear" w:color="auto" w:fill="D9D9D9"/>
            <w:vAlign w:val="center"/>
          </w:tcPr>
          <w:p w14:paraId="7D5B95DF" w14:textId="77777777" w:rsidR="00AA0C59" w:rsidRDefault="00AA0C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D9D9D9"/>
            <w:vAlign w:val="center"/>
          </w:tcPr>
          <w:p w14:paraId="3D918386" w14:textId="77777777" w:rsidR="00AA0C59" w:rsidRDefault="00AA0C59">
            <w:pPr>
              <w:spacing w:after="0"/>
              <w:jc w:val="center"/>
            </w:pPr>
          </w:p>
        </w:tc>
      </w:tr>
      <w:tr w:rsidR="00AA0C59" w14:paraId="1DF8E764" w14:textId="77777777">
        <w:trPr>
          <w:trHeight w:val="260"/>
          <w:jc w:val="center"/>
        </w:trPr>
        <w:tc>
          <w:tcPr>
            <w:tcW w:w="867" w:type="dxa"/>
            <w:shd w:val="clear" w:color="auto" w:fill="F2F2F2"/>
            <w:vAlign w:val="center"/>
          </w:tcPr>
          <w:p w14:paraId="59C4239C" w14:textId="77777777" w:rsidR="00AA0C59" w:rsidRDefault="00644F89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3" w:type="dxa"/>
            <w:shd w:val="clear" w:color="auto" w:fill="F2F2F2"/>
          </w:tcPr>
          <w:p w14:paraId="5497030B" w14:textId="77777777" w:rsidR="00AA0C59" w:rsidRDefault="00644F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Hybrid</w:t>
            </w:r>
          </w:p>
          <w:p w14:paraId="405CA200" w14:textId="77777777" w:rsidR="00AA0C59" w:rsidRDefault="00644F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Traditional classroom</w:t>
            </w:r>
          </w:p>
          <w:p w14:paraId="3CBFAE25" w14:textId="77777777" w:rsidR="00AA0C59" w:rsidRDefault="00644F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E-learning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20889A9C" w14:textId="77777777" w:rsidR="00AA0C59" w:rsidRDefault="00AA0C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F2F2F2"/>
            <w:vAlign w:val="center"/>
          </w:tcPr>
          <w:p w14:paraId="33A00BFE" w14:textId="77777777" w:rsidR="00AA0C59" w:rsidRDefault="00AA0C59">
            <w:pPr>
              <w:spacing w:after="0"/>
              <w:jc w:val="center"/>
            </w:pPr>
          </w:p>
        </w:tc>
      </w:tr>
      <w:tr w:rsidR="00AA0C59" w14:paraId="120FE1CA" w14:textId="77777777">
        <w:trPr>
          <w:trHeight w:val="260"/>
          <w:jc w:val="center"/>
        </w:trPr>
        <w:tc>
          <w:tcPr>
            <w:tcW w:w="867" w:type="dxa"/>
            <w:shd w:val="clear" w:color="auto" w:fill="D9D9D9"/>
            <w:vAlign w:val="center"/>
          </w:tcPr>
          <w:p w14:paraId="70D1B22E" w14:textId="77777777" w:rsidR="00AA0C59" w:rsidRDefault="00644F89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3" w:type="dxa"/>
            <w:shd w:val="clear" w:color="auto" w:fill="D9D9D9"/>
          </w:tcPr>
          <w:p w14:paraId="37AD7A29" w14:textId="77777777" w:rsidR="00AA0C59" w:rsidRDefault="00644F8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learning</w:t>
            </w:r>
          </w:p>
        </w:tc>
        <w:tc>
          <w:tcPr>
            <w:tcW w:w="2621" w:type="dxa"/>
            <w:shd w:val="clear" w:color="auto" w:fill="D9D9D9"/>
            <w:vAlign w:val="center"/>
          </w:tcPr>
          <w:p w14:paraId="15343CA8" w14:textId="77777777" w:rsidR="00AA0C59" w:rsidRDefault="00AA0C5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D9D9D9"/>
            <w:vAlign w:val="center"/>
          </w:tcPr>
          <w:p w14:paraId="1007B0A2" w14:textId="77777777" w:rsidR="00AA0C59" w:rsidRDefault="00AA0C59">
            <w:pPr>
              <w:spacing w:after="0"/>
              <w:jc w:val="center"/>
            </w:pPr>
          </w:p>
        </w:tc>
      </w:tr>
    </w:tbl>
    <w:p w14:paraId="0655B8EF" w14:textId="77777777" w:rsidR="00AA0C59" w:rsidRDefault="00AA0C59">
      <w:pPr>
        <w:spacing w:after="170" w:line="288" w:lineRule="auto"/>
        <w:rPr>
          <w:color w:val="4C3D8E"/>
          <w:sz w:val="32"/>
          <w:szCs w:val="32"/>
        </w:rPr>
      </w:pPr>
    </w:p>
    <w:p w14:paraId="21A4654B" w14:textId="77777777" w:rsidR="00AA0C59" w:rsidRDefault="00644F89">
      <w:pPr>
        <w:spacing w:after="120"/>
      </w:pPr>
      <w:bookmarkStart w:id="4" w:name="_heading=h.2et92p0" w:colFirst="0" w:colLast="0"/>
      <w:bookmarkEnd w:id="4"/>
      <w:r>
        <w:rPr>
          <w:b/>
          <w:color w:val="52B5C2"/>
          <w:sz w:val="28"/>
          <w:szCs w:val="28"/>
        </w:rPr>
        <w:t>3. Contact Hours</w:t>
      </w:r>
      <w:r>
        <w:rPr>
          <w:color w:val="52B5C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(based on the academic semester)</w:t>
      </w:r>
    </w:p>
    <w:tbl>
      <w:tblPr>
        <w:tblStyle w:val="a4"/>
        <w:tblW w:w="965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6748"/>
        <w:gridCol w:w="2043"/>
      </w:tblGrid>
      <w:tr w:rsidR="00AA0C59" w14:paraId="3C2B98D7" w14:textId="77777777">
        <w:trPr>
          <w:trHeight w:val="380"/>
          <w:jc w:val="center"/>
        </w:trPr>
        <w:tc>
          <w:tcPr>
            <w:tcW w:w="862" w:type="dxa"/>
            <w:shd w:val="clear" w:color="auto" w:fill="4C3D8E"/>
            <w:vAlign w:val="center"/>
          </w:tcPr>
          <w:p w14:paraId="3ACEB820" w14:textId="77777777" w:rsidR="00AA0C59" w:rsidRDefault="00644F89">
            <w:pPr>
              <w:spacing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No</w:t>
            </w:r>
          </w:p>
        </w:tc>
        <w:tc>
          <w:tcPr>
            <w:tcW w:w="6748" w:type="dxa"/>
            <w:shd w:val="clear" w:color="auto" w:fill="4C3D8E"/>
            <w:vAlign w:val="center"/>
          </w:tcPr>
          <w:p w14:paraId="277A8136" w14:textId="77777777" w:rsidR="00AA0C59" w:rsidRDefault="00644F89">
            <w:pPr>
              <w:spacing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Activity</w:t>
            </w:r>
          </w:p>
        </w:tc>
        <w:tc>
          <w:tcPr>
            <w:tcW w:w="2043" w:type="dxa"/>
            <w:shd w:val="clear" w:color="auto" w:fill="4C3D8E"/>
            <w:vAlign w:val="center"/>
          </w:tcPr>
          <w:p w14:paraId="21BBC970" w14:textId="77777777" w:rsidR="00AA0C59" w:rsidRDefault="00644F89">
            <w:pPr>
              <w:spacing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Contact Hours</w:t>
            </w:r>
          </w:p>
        </w:tc>
      </w:tr>
      <w:tr w:rsidR="00AA0C59" w14:paraId="199D6077" w14:textId="77777777">
        <w:trPr>
          <w:jc w:val="center"/>
        </w:trPr>
        <w:tc>
          <w:tcPr>
            <w:tcW w:w="862" w:type="dxa"/>
            <w:shd w:val="clear" w:color="auto" w:fill="F2F2F2"/>
            <w:vAlign w:val="center"/>
          </w:tcPr>
          <w:p w14:paraId="6F93510F" w14:textId="77777777" w:rsidR="00AA0C59" w:rsidRDefault="00AA0C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F2F2F2"/>
          </w:tcPr>
          <w:p w14:paraId="0199AE4E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Lectures</w:t>
            </w:r>
          </w:p>
        </w:tc>
        <w:tc>
          <w:tcPr>
            <w:tcW w:w="2043" w:type="dxa"/>
            <w:shd w:val="clear" w:color="auto" w:fill="F2F2F2"/>
            <w:vAlign w:val="center"/>
          </w:tcPr>
          <w:p w14:paraId="7FC09191" w14:textId="77777777" w:rsidR="00AA0C59" w:rsidRDefault="00644F89">
            <w:pPr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45</w:t>
            </w:r>
          </w:p>
        </w:tc>
      </w:tr>
      <w:tr w:rsidR="00AA0C59" w14:paraId="4EF69A16" w14:textId="77777777">
        <w:trPr>
          <w:jc w:val="center"/>
        </w:trPr>
        <w:tc>
          <w:tcPr>
            <w:tcW w:w="862" w:type="dxa"/>
            <w:shd w:val="clear" w:color="auto" w:fill="D9D9D9"/>
            <w:vAlign w:val="center"/>
          </w:tcPr>
          <w:p w14:paraId="458A6CC1" w14:textId="77777777" w:rsidR="00AA0C59" w:rsidRDefault="00AA0C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D9D9D9"/>
          </w:tcPr>
          <w:p w14:paraId="6A7AF271" w14:textId="77777777" w:rsidR="00AA0C59" w:rsidRDefault="00644F89">
            <w:pPr>
              <w:rPr>
                <w:b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b/>
                <w:sz w:val="24"/>
                <w:szCs w:val="24"/>
              </w:rPr>
              <w:t>Laboratory/Studio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09B3BA16" w14:textId="77777777" w:rsidR="00AA0C59" w:rsidRDefault="00AA0C59">
            <w:pPr>
              <w:jc w:val="center"/>
              <w:rPr>
                <w:color w:val="525252"/>
                <w:sz w:val="24"/>
                <w:szCs w:val="24"/>
              </w:rPr>
            </w:pPr>
          </w:p>
        </w:tc>
      </w:tr>
      <w:tr w:rsidR="00AA0C59" w14:paraId="71691919" w14:textId="77777777">
        <w:trPr>
          <w:jc w:val="center"/>
        </w:trPr>
        <w:tc>
          <w:tcPr>
            <w:tcW w:w="862" w:type="dxa"/>
            <w:shd w:val="clear" w:color="auto" w:fill="F2F2F2"/>
            <w:vAlign w:val="center"/>
          </w:tcPr>
          <w:p w14:paraId="65820B64" w14:textId="77777777" w:rsidR="00AA0C59" w:rsidRDefault="00AA0C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F2F2F2"/>
          </w:tcPr>
          <w:p w14:paraId="48FBED85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2043" w:type="dxa"/>
            <w:shd w:val="clear" w:color="auto" w:fill="F2F2F2"/>
            <w:vAlign w:val="center"/>
          </w:tcPr>
          <w:p w14:paraId="03D3DA44" w14:textId="77777777" w:rsidR="00AA0C59" w:rsidRDefault="00AA0C59">
            <w:pPr>
              <w:jc w:val="center"/>
              <w:rPr>
                <w:color w:val="525252"/>
                <w:sz w:val="24"/>
                <w:szCs w:val="24"/>
              </w:rPr>
            </w:pPr>
          </w:p>
        </w:tc>
      </w:tr>
      <w:tr w:rsidR="00AA0C59" w14:paraId="1C932589" w14:textId="77777777">
        <w:trPr>
          <w:jc w:val="center"/>
        </w:trPr>
        <w:tc>
          <w:tcPr>
            <w:tcW w:w="862" w:type="dxa"/>
            <w:shd w:val="clear" w:color="auto" w:fill="D9D9D9"/>
            <w:vAlign w:val="center"/>
          </w:tcPr>
          <w:p w14:paraId="67F4CF56" w14:textId="77777777" w:rsidR="00AA0C59" w:rsidRDefault="00AA0C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D9D9D9"/>
          </w:tcPr>
          <w:p w14:paraId="35C30ECE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Tutorial  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171BB248" w14:textId="77777777" w:rsidR="00AA0C59" w:rsidRDefault="00AA0C59">
            <w:pPr>
              <w:jc w:val="center"/>
              <w:rPr>
                <w:color w:val="525252"/>
                <w:sz w:val="24"/>
                <w:szCs w:val="24"/>
              </w:rPr>
            </w:pPr>
          </w:p>
        </w:tc>
      </w:tr>
      <w:tr w:rsidR="00AA0C59" w14:paraId="6512499F" w14:textId="77777777">
        <w:trPr>
          <w:trHeight w:val="296"/>
          <w:jc w:val="center"/>
        </w:trPr>
        <w:tc>
          <w:tcPr>
            <w:tcW w:w="862" w:type="dxa"/>
            <w:shd w:val="clear" w:color="auto" w:fill="F2F2F2"/>
            <w:vAlign w:val="center"/>
          </w:tcPr>
          <w:p w14:paraId="5413C725" w14:textId="77777777" w:rsidR="00AA0C59" w:rsidRDefault="00AA0C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F2F2F2"/>
          </w:tcPr>
          <w:p w14:paraId="15CBB022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</w:t>
            </w:r>
          </w:p>
        </w:tc>
        <w:tc>
          <w:tcPr>
            <w:tcW w:w="2043" w:type="dxa"/>
            <w:shd w:val="clear" w:color="auto" w:fill="F2F2F2"/>
            <w:vAlign w:val="center"/>
          </w:tcPr>
          <w:p w14:paraId="4230CC16" w14:textId="77777777" w:rsidR="00AA0C59" w:rsidRDefault="00AA0C59">
            <w:pPr>
              <w:jc w:val="center"/>
              <w:rPr>
                <w:color w:val="525252"/>
                <w:sz w:val="24"/>
                <w:szCs w:val="24"/>
              </w:rPr>
            </w:pPr>
          </w:p>
        </w:tc>
      </w:tr>
      <w:tr w:rsidR="00AA0C59" w14:paraId="288681DA" w14:textId="77777777">
        <w:trPr>
          <w:trHeight w:val="440"/>
          <w:jc w:val="center"/>
        </w:trPr>
        <w:tc>
          <w:tcPr>
            <w:tcW w:w="7610" w:type="dxa"/>
            <w:gridSpan w:val="2"/>
            <w:shd w:val="clear" w:color="auto" w:fill="52B5C2"/>
            <w:vAlign w:val="center"/>
          </w:tcPr>
          <w:p w14:paraId="099F4C9B" w14:textId="77777777" w:rsidR="00AA0C59" w:rsidRDefault="00644F89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043" w:type="dxa"/>
            <w:shd w:val="clear" w:color="auto" w:fill="52B5C2"/>
            <w:vAlign w:val="center"/>
          </w:tcPr>
          <w:p w14:paraId="3F4A82BE" w14:textId="77777777" w:rsidR="00AA0C59" w:rsidRDefault="00644F8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45</w:t>
            </w:r>
          </w:p>
        </w:tc>
      </w:tr>
    </w:tbl>
    <w:p w14:paraId="4B303EF8" w14:textId="77777777" w:rsidR="00AA0C59" w:rsidRDefault="00AA0C59">
      <w:pPr>
        <w:spacing w:after="120"/>
        <w:rPr>
          <w:b/>
          <w:color w:val="4C3D8E"/>
          <w:sz w:val="28"/>
          <w:szCs w:val="28"/>
        </w:rPr>
      </w:pPr>
      <w:bookmarkStart w:id="6" w:name="_heading=h.3dy6vkm" w:colFirst="0" w:colLast="0"/>
      <w:bookmarkEnd w:id="6"/>
    </w:p>
    <w:p w14:paraId="14EC8178" w14:textId="77777777" w:rsidR="00AA0C59" w:rsidRDefault="00644F89">
      <w:pPr>
        <w:pStyle w:val="Heading1"/>
        <w:spacing w:before="0" w:after="12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7" w:name="_heading=h.1t3h5sf" w:colFirst="0" w:colLast="0"/>
      <w:bookmarkEnd w:id="7"/>
      <w:r>
        <w:rPr>
          <w:rFonts w:ascii="Calibri" w:eastAsia="Calibri" w:hAnsi="Calibri" w:cs="Calibri"/>
          <w:b/>
          <w:color w:val="4C3D8E"/>
          <w:sz w:val="28"/>
          <w:szCs w:val="28"/>
        </w:rPr>
        <w:t>B. Course Learning Outcomes (CLOs), Teaching Strategies and Assessment Methods</w:t>
      </w:r>
    </w:p>
    <w:tbl>
      <w:tblPr>
        <w:tblStyle w:val="a5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2"/>
        <w:gridCol w:w="2336"/>
        <w:gridCol w:w="2126"/>
        <w:gridCol w:w="2268"/>
        <w:gridCol w:w="1980"/>
      </w:tblGrid>
      <w:tr w:rsidR="00AA0C59" w14:paraId="30069EE0" w14:textId="77777777">
        <w:trPr>
          <w:trHeight w:val="401"/>
          <w:tblHeader/>
          <w:jc w:val="center"/>
        </w:trPr>
        <w:tc>
          <w:tcPr>
            <w:tcW w:w="922" w:type="dxa"/>
            <w:shd w:val="clear" w:color="auto" w:fill="4C3D8E"/>
            <w:vAlign w:val="center"/>
          </w:tcPr>
          <w:p w14:paraId="502F961C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Code</w:t>
            </w:r>
          </w:p>
        </w:tc>
        <w:tc>
          <w:tcPr>
            <w:tcW w:w="2336" w:type="dxa"/>
            <w:shd w:val="clear" w:color="auto" w:fill="4C3D8E"/>
            <w:vAlign w:val="center"/>
          </w:tcPr>
          <w:p w14:paraId="4C9E8EE1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Course Learning Outcomes</w:t>
            </w:r>
          </w:p>
        </w:tc>
        <w:tc>
          <w:tcPr>
            <w:tcW w:w="2126" w:type="dxa"/>
            <w:shd w:val="clear" w:color="auto" w:fill="4C3D8E"/>
          </w:tcPr>
          <w:p w14:paraId="79DC3E5A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Code of CLOs aligned with program</w:t>
            </w:r>
          </w:p>
        </w:tc>
        <w:tc>
          <w:tcPr>
            <w:tcW w:w="2268" w:type="dxa"/>
            <w:shd w:val="clear" w:color="auto" w:fill="4C3D8E"/>
            <w:vAlign w:val="center"/>
          </w:tcPr>
          <w:p w14:paraId="11510320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Teaching Strategies</w:t>
            </w:r>
          </w:p>
        </w:tc>
        <w:tc>
          <w:tcPr>
            <w:tcW w:w="1980" w:type="dxa"/>
            <w:shd w:val="clear" w:color="auto" w:fill="4C3D8E"/>
            <w:vAlign w:val="center"/>
          </w:tcPr>
          <w:p w14:paraId="6BF1A2FC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Methods</w:t>
            </w:r>
          </w:p>
        </w:tc>
      </w:tr>
      <w:tr w:rsidR="00AA0C59" w14:paraId="04D1D72D" w14:textId="77777777">
        <w:trPr>
          <w:jc w:val="center"/>
        </w:trPr>
        <w:tc>
          <w:tcPr>
            <w:tcW w:w="922" w:type="dxa"/>
            <w:shd w:val="clear" w:color="auto" w:fill="52B5C2"/>
            <w:vAlign w:val="center"/>
          </w:tcPr>
          <w:p w14:paraId="0909BEA3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1.0</w:t>
            </w:r>
          </w:p>
        </w:tc>
        <w:tc>
          <w:tcPr>
            <w:tcW w:w="8710" w:type="dxa"/>
            <w:gridSpan w:val="4"/>
            <w:shd w:val="clear" w:color="auto" w:fill="52B5C2"/>
          </w:tcPr>
          <w:p w14:paraId="55E31CB9" w14:textId="77777777" w:rsidR="00AA0C59" w:rsidRDefault="00644F89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 and understanding</w:t>
            </w:r>
          </w:p>
        </w:tc>
      </w:tr>
      <w:tr w:rsidR="00CE56BD" w14:paraId="36970281" w14:textId="77777777">
        <w:trPr>
          <w:jc w:val="center"/>
        </w:trPr>
        <w:tc>
          <w:tcPr>
            <w:tcW w:w="922" w:type="dxa"/>
            <w:shd w:val="clear" w:color="auto" w:fill="F2F2F2"/>
            <w:vAlign w:val="center"/>
          </w:tcPr>
          <w:p w14:paraId="01389764" w14:textId="77777777" w:rsidR="00CE56BD" w:rsidRDefault="00CE56BD" w:rsidP="00CE56BD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1.1</w:t>
            </w:r>
          </w:p>
        </w:tc>
        <w:tc>
          <w:tcPr>
            <w:tcW w:w="2336" w:type="dxa"/>
            <w:shd w:val="clear" w:color="auto" w:fill="F2F2F2"/>
            <w:vAlign w:val="center"/>
          </w:tcPr>
          <w:p w14:paraId="73149A16" w14:textId="77777777" w:rsidR="00CE56BD" w:rsidRDefault="00CE56BD" w:rsidP="00CE56B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Define the basic concepts of sampling and survey design.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8683820" w14:textId="77777777" w:rsidR="00CE56BD" w:rsidRPr="003B6DF4" w:rsidRDefault="00CE56BD" w:rsidP="00CE56B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7EC">
              <w:rPr>
                <w:rFonts w:ascii="DIN NEXT™ ARABIC REGULAR" w:hAnsi="DIN NEXT™ ARABIC REGULAR" w:cs="DIN NEXT™ ARABIC REGULAR"/>
                <w:sz w:val="20"/>
                <w:szCs w:val="20"/>
              </w:rPr>
              <w:t>K1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13E0BD9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Class/Group discussion</w:t>
            </w:r>
          </w:p>
          <w:p w14:paraId="54597725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Casting</w:t>
            </w:r>
          </w:p>
          <w:p w14:paraId="073CB530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Collaborative learning</w:t>
            </w:r>
          </w:p>
          <w:p w14:paraId="3EFFB7BF" w14:textId="77777777" w:rsidR="00CE56BD" w:rsidRPr="00833F55" w:rsidRDefault="00CE56BD" w:rsidP="00CE56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Self-learning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7338F4E6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Written exam (Essay)</w:t>
            </w:r>
          </w:p>
          <w:p w14:paraId="6B180593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Discussions</w:t>
            </w:r>
          </w:p>
          <w:p w14:paraId="139AD982" w14:textId="77777777" w:rsidR="00CE56BD" w:rsidRPr="00913B9D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Homework</w:t>
            </w:r>
          </w:p>
        </w:tc>
      </w:tr>
      <w:tr w:rsidR="00CE56BD" w14:paraId="2C493AA9" w14:textId="77777777" w:rsidTr="00C3753E">
        <w:trPr>
          <w:jc w:val="center"/>
        </w:trPr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5A47E421" w14:textId="77777777" w:rsidR="00CE56BD" w:rsidRDefault="00CE56BD" w:rsidP="00CE56BD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1.2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1307BAF4" w14:textId="77777777" w:rsidR="00CE56BD" w:rsidRDefault="00CE56BD" w:rsidP="00CE56BD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Recognize fundamentals of sampling and survey methods.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A9BEAE0" w14:textId="77777777" w:rsidR="00CE56BD" w:rsidRPr="003B6DF4" w:rsidRDefault="00CE56BD" w:rsidP="00CE56B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7EC">
              <w:rPr>
                <w:rFonts w:ascii="DIN NEXT™ ARABIC REGULAR" w:hAnsi="DIN NEXT™ ARABIC REGULAR" w:cs="DIN NEXT™ ARABIC REGULAR"/>
                <w:sz w:val="20"/>
                <w:szCs w:val="20"/>
              </w:rPr>
              <w:t>K3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8E4ABF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Class/Group discussion</w:t>
            </w:r>
          </w:p>
          <w:p w14:paraId="7FD66423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Casting</w:t>
            </w:r>
          </w:p>
          <w:p w14:paraId="5ECCA25A" w14:textId="77777777" w:rsidR="00CE56BD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Collaborative learning</w:t>
            </w:r>
          </w:p>
          <w:p w14:paraId="6B7D3879" w14:textId="77777777" w:rsidR="00CE56BD" w:rsidRPr="005318D6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318D6">
              <w:rPr>
                <w:rFonts w:cstheme="minorHAnsi"/>
              </w:rPr>
              <w:t>Self-learning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DEC7BBC" w14:textId="77777777" w:rsidR="00CE56BD" w:rsidRPr="00FF67EC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Written exam (Essay)</w:t>
            </w:r>
          </w:p>
          <w:p w14:paraId="3453A5DA" w14:textId="77777777" w:rsidR="00CE56BD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Discussions</w:t>
            </w:r>
          </w:p>
          <w:p w14:paraId="080E6BC6" w14:textId="77777777" w:rsidR="00CE56BD" w:rsidRPr="005318D6" w:rsidRDefault="00CE56BD" w:rsidP="00CE56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318D6">
              <w:rPr>
                <w:rFonts w:cstheme="minorHAnsi"/>
              </w:rPr>
              <w:t>Homework</w:t>
            </w:r>
          </w:p>
        </w:tc>
      </w:tr>
      <w:tr w:rsidR="00AA0C59" w14:paraId="43A918AE" w14:textId="77777777">
        <w:trPr>
          <w:jc w:val="center"/>
        </w:trPr>
        <w:tc>
          <w:tcPr>
            <w:tcW w:w="922" w:type="dxa"/>
            <w:shd w:val="clear" w:color="auto" w:fill="F2F2F2"/>
            <w:vAlign w:val="center"/>
          </w:tcPr>
          <w:p w14:paraId="105C33EC" w14:textId="77777777" w:rsidR="00AA0C59" w:rsidRDefault="00644F89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…</w:t>
            </w:r>
          </w:p>
        </w:tc>
        <w:tc>
          <w:tcPr>
            <w:tcW w:w="2336" w:type="dxa"/>
            <w:shd w:val="clear" w:color="auto" w:fill="F2F2F2"/>
            <w:vAlign w:val="center"/>
          </w:tcPr>
          <w:p w14:paraId="3C40A5FF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14:paraId="172D097F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35D20928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55B609F6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AA0C59" w14:paraId="6E799DAF" w14:textId="77777777">
        <w:trPr>
          <w:jc w:val="center"/>
        </w:trPr>
        <w:tc>
          <w:tcPr>
            <w:tcW w:w="922" w:type="dxa"/>
            <w:shd w:val="clear" w:color="auto" w:fill="52B5C2"/>
            <w:vAlign w:val="center"/>
          </w:tcPr>
          <w:p w14:paraId="49249DC8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2.0</w:t>
            </w:r>
          </w:p>
        </w:tc>
        <w:tc>
          <w:tcPr>
            <w:tcW w:w="8710" w:type="dxa"/>
            <w:gridSpan w:val="4"/>
            <w:shd w:val="clear" w:color="auto" w:fill="52B5C2"/>
          </w:tcPr>
          <w:p w14:paraId="1CC5E1F1" w14:textId="77777777" w:rsidR="00AA0C59" w:rsidRDefault="00644F89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Skills</w:t>
            </w:r>
          </w:p>
        </w:tc>
      </w:tr>
      <w:tr w:rsidR="00B60840" w14:paraId="5CB7C3C4" w14:textId="77777777" w:rsidTr="00C3753E">
        <w:trPr>
          <w:jc w:val="center"/>
        </w:trPr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4AA3392F" w14:textId="77777777" w:rsidR="00B60840" w:rsidRDefault="00B60840" w:rsidP="00B60840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2.1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72D5AE97" w14:textId="77777777" w:rsidR="00B60840" w:rsidRDefault="00B60840" w:rsidP="00B6084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sampling and survey methods in analysis.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97D3FD" w14:textId="77777777" w:rsidR="00B60840" w:rsidRPr="006D17D2" w:rsidRDefault="00B60840" w:rsidP="00B60840">
            <w:pPr>
              <w:spacing w:after="0"/>
              <w:jc w:val="center"/>
              <w:rPr>
                <w:rFonts w:ascii="DIN NEXT™ ARABIC MEDIUM" w:hAnsi="DIN NEXT™ ARABIC MEDIUM" w:cs="DIN NEXT™ ARABIC MEDIUM"/>
              </w:rPr>
            </w:pPr>
            <w:r w:rsidRPr="00FF67EC">
              <w:rPr>
                <w:rFonts w:ascii="DIN NEXT™ ARABIC REGULAR" w:hAnsi="DIN NEXT™ ARABIC REGULAR" w:cs="DIN NEXT™ ARABIC REGULAR"/>
                <w:sz w:val="20"/>
                <w:szCs w:val="20"/>
              </w:rPr>
              <w:t>S1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DAC5192" w14:textId="77777777" w:rsidR="00B60840" w:rsidRPr="00FF67EC" w:rsidRDefault="00B60840" w:rsidP="00B6084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Problem-based learning</w:t>
            </w:r>
          </w:p>
          <w:p w14:paraId="56C244E0" w14:textId="77777777" w:rsidR="00B60840" w:rsidRPr="00FF67EC" w:rsidRDefault="00B60840" w:rsidP="00B6084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Collaborative learning</w:t>
            </w:r>
          </w:p>
          <w:p w14:paraId="75D92282" w14:textId="77777777" w:rsidR="00B60840" w:rsidRPr="009B443E" w:rsidRDefault="00B60840" w:rsidP="00B6084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Self-learning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60DCCF7" w14:textId="77777777" w:rsidR="00B60840" w:rsidRPr="00FF67EC" w:rsidRDefault="00B60840" w:rsidP="00B6084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Written exam (Essay)</w:t>
            </w:r>
          </w:p>
          <w:p w14:paraId="7A7CDD65" w14:textId="77777777" w:rsidR="00B60840" w:rsidRPr="00FF67EC" w:rsidRDefault="00B60840" w:rsidP="00B6084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23465857" w14:textId="77777777" w:rsidR="00B60840" w:rsidRPr="00D9269D" w:rsidRDefault="00B60840" w:rsidP="00B6084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Homework</w:t>
            </w:r>
          </w:p>
        </w:tc>
      </w:tr>
      <w:tr w:rsidR="00AA0C59" w14:paraId="08B3C585" w14:textId="77777777" w:rsidTr="00C3753E">
        <w:trPr>
          <w:jc w:val="center"/>
        </w:trPr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10DE1EF5" w14:textId="77777777" w:rsidR="00AA0C59" w:rsidRDefault="00644F89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…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34564DEF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DF894C0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46F7C2A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3FB3F2E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AA0C59" w14:paraId="387956B9" w14:textId="77777777">
        <w:trPr>
          <w:trHeight w:val="402"/>
          <w:jc w:val="center"/>
        </w:trPr>
        <w:tc>
          <w:tcPr>
            <w:tcW w:w="922" w:type="dxa"/>
            <w:shd w:val="clear" w:color="auto" w:fill="52B5C2"/>
            <w:vAlign w:val="center"/>
          </w:tcPr>
          <w:p w14:paraId="73AD31E4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3.0</w:t>
            </w:r>
          </w:p>
        </w:tc>
        <w:tc>
          <w:tcPr>
            <w:tcW w:w="8710" w:type="dxa"/>
            <w:gridSpan w:val="4"/>
            <w:shd w:val="clear" w:color="auto" w:fill="52B5C2"/>
          </w:tcPr>
          <w:p w14:paraId="565FE8F8" w14:textId="77777777" w:rsidR="00AA0C59" w:rsidRDefault="00644F89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Values, autonomy, and responsibility</w:t>
            </w:r>
          </w:p>
        </w:tc>
      </w:tr>
      <w:tr w:rsidR="00AA0C59" w14:paraId="6034B8D3" w14:textId="77777777">
        <w:trPr>
          <w:jc w:val="center"/>
        </w:trPr>
        <w:tc>
          <w:tcPr>
            <w:tcW w:w="922" w:type="dxa"/>
            <w:shd w:val="clear" w:color="auto" w:fill="F2F2F2"/>
            <w:vAlign w:val="center"/>
          </w:tcPr>
          <w:p w14:paraId="2200CEE0" w14:textId="77777777" w:rsidR="00AA0C59" w:rsidRDefault="00644F89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3.1</w:t>
            </w:r>
          </w:p>
        </w:tc>
        <w:tc>
          <w:tcPr>
            <w:tcW w:w="2336" w:type="dxa"/>
            <w:shd w:val="clear" w:color="auto" w:fill="F2F2F2"/>
            <w:vAlign w:val="center"/>
          </w:tcPr>
          <w:p w14:paraId="140D2EC9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14:paraId="58C88C77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14:paraId="20C19AF5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3E6267CB" w14:textId="77777777" w:rsidR="00AA0C59" w:rsidRDefault="00AA0C59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1A36DF0" w14:textId="77777777" w:rsidR="00AA0C59" w:rsidRDefault="00AA0C59">
      <w:pPr>
        <w:spacing w:after="170" w:line="288" w:lineRule="auto"/>
        <w:rPr>
          <w:color w:val="4C3D8E"/>
          <w:sz w:val="20"/>
          <w:szCs w:val="20"/>
        </w:rPr>
      </w:pPr>
    </w:p>
    <w:p w14:paraId="55BD709F" w14:textId="77777777" w:rsidR="00AA0C59" w:rsidRDefault="00644F89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8" w:name="_heading=h.4d34og8" w:colFirst="0" w:colLast="0"/>
      <w:bookmarkEnd w:id="8"/>
      <w:r>
        <w:rPr>
          <w:rFonts w:ascii="Calibri" w:eastAsia="Calibri" w:hAnsi="Calibri" w:cs="Calibri"/>
          <w:b/>
          <w:color w:val="4C3D8E"/>
          <w:sz w:val="28"/>
          <w:szCs w:val="28"/>
        </w:rPr>
        <w:lastRenderedPageBreak/>
        <w:t>C. Course Content</w:t>
      </w:r>
    </w:p>
    <w:tbl>
      <w:tblPr>
        <w:tblStyle w:val="a6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7229"/>
        <w:gridCol w:w="1810"/>
      </w:tblGrid>
      <w:tr w:rsidR="00AA0C59" w14:paraId="094AB7E3" w14:textId="77777777">
        <w:trPr>
          <w:trHeight w:val="461"/>
          <w:jc w:val="center"/>
        </w:trPr>
        <w:tc>
          <w:tcPr>
            <w:tcW w:w="593" w:type="dxa"/>
            <w:shd w:val="clear" w:color="auto" w:fill="4C3D8E"/>
            <w:vAlign w:val="center"/>
          </w:tcPr>
          <w:p w14:paraId="5F9654D5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229" w:type="dxa"/>
            <w:shd w:val="clear" w:color="auto" w:fill="4C3D8E"/>
            <w:vAlign w:val="center"/>
          </w:tcPr>
          <w:p w14:paraId="25415DC0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List of Topics</w:t>
            </w:r>
          </w:p>
        </w:tc>
        <w:tc>
          <w:tcPr>
            <w:tcW w:w="1810" w:type="dxa"/>
            <w:shd w:val="clear" w:color="auto" w:fill="4C3D8E"/>
            <w:vAlign w:val="center"/>
          </w:tcPr>
          <w:p w14:paraId="57B65794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Contact Hours</w:t>
            </w:r>
          </w:p>
        </w:tc>
      </w:tr>
      <w:tr w:rsidR="00AA0C59" w14:paraId="40FE5909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127D4141" w14:textId="77777777" w:rsidR="00AA0C59" w:rsidRDefault="00AA0C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2F2F2"/>
            <w:vAlign w:val="center"/>
          </w:tcPr>
          <w:p w14:paraId="6A3D2085" w14:textId="77777777" w:rsidR="00AA0C59" w:rsidRDefault="00644F89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concepts of sampling and survey 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46157A37" w14:textId="77777777" w:rsidR="00AA0C59" w:rsidRDefault="00644F8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A0C59" w14:paraId="13229E5D" w14:textId="77777777">
        <w:trPr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78AA8BED" w14:textId="77777777" w:rsidR="00AA0C59" w:rsidRDefault="00AA0C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/>
            <w:vAlign w:val="center"/>
          </w:tcPr>
          <w:p w14:paraId="41C70540" w14:textId="77777777" w:rsidR="00AA0C59" w:rsidRDefault="00644F89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Data collection modes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0B212F5C" w14:textId="77777777" w:rsidR="00AA0C59" w:rsidRDefault="00644F8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A0C59" w14:paraId="2673B1B0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32220345" w14:textId="77777777" w:rsidR="00AA0C59" w:rsidRDefault="00AA0C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2F2F2"/>
            <w:vAlign w:val="center"/>
          </w:tcPr>
          <w:p w14:paraId="5DE42B5B" w14:textId="77777777" w:rsidR="00AA0C59" w:rsidRDefault="00644F89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samples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1560323B" w14:textId="77777777" w:rsidR="00AA0C59" w:rsidRDefault="00644F8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A0C59" w14:paraId="5F309321" w14:textId="77777777">
        <w:trPr>
          <w:jc w:val="center"/>
        </w:trPr>
        <w:tc>
          <w:tcPr>
            <w:tcW w:w="593" w:type="dxa"/>
            <w:shd w:val="clear" w:color="auto" w:fill="D9D9D9"/>
            <w:vAlign w:val="center"/>
          </w:tcPr>
          <w:p w14:paraId="3F7485E1" w14:textId="77777777" w:rsidR="00AA0C59" w:rsidRDefault="00AA0C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/>
            <w:vAlign w:val="center"/>
          </w:tcPr>
          <w:p w14:paraId="7440D384" w14:textId="77777777" w:rsidR="00AA0C59" w:rsidRDefault="00644F89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Survey quality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5FF536E" w14:textId="77777777" w:rsidR="00AA0C59" w:rsidRDefault="00644F8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A0C59" w14:paraId="51B299EB" w14:textId="77777777">
        <w:trPr>
          <w:trHeight w:val="375"/>
          <w:jc w:val="center"/>
        </w:trPr>
        <w:tc>
          <w:tcPr>
            <w:tcW w:w="7822" w:type="dxa"/>
            <w:gridSpan w:val="2"/>
            <w:shd w:val="clear" w:color="auto" w:fill="52B5C2"/>
            <w:vAlign w:val="center"/>
          </w:tcPr>
          <w:p w14:paraId="65892FAE" w14:textId="77777777" w:rsidR="00AA0C59" w:rsidRDefault="00644F89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810" w:type="dxa"/>
            <w:shd w:val="clear" w:color="auto" w:fill="52B5C2"/>
            <w:vAlign w:val="center"/>
          </w:tcPr>
          <w:p w14:paraId="5AF7061E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45</w:t>
            </w:r>
          </w:p>
        </w:tc>
      </w:tr>
    </w:tbl>
    <w:p w14:paraId="4BC7B139" w14:textId="77777777" w:rsidR="00AA0C59" w:rsidRDefault="00AA0C59">
      <w:pPr>
        <w:spacing w:after="170" w:line="288" w:lineRule="auto"/>
        <w:rPr>
          <w:color w:val="4C3D8E"/>
          <w:sz w:val="20"/>
          <w:szCs w:val="20"/>
        </w:rPr>
      </w:pPr>
    </w:p>
    <w:p w14:paraId="46E6C447" w14:textId="77777777" w:rsidR="00AA0C59" w:rsidRDefault="00644F89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9" w:name="_heading=h.2s8eyo1" w:colFirst="0" w:colLast="0"/>
      <w:bookmarkEnd w:id="9"/>
      <w:r>
        <w:rPr>
          <w:rFonts w:ascii="Calibri" w:eastAsia="Calibri" w:hAnsi="Calibri" w:cs="Calibri"/>
          <w:b/>
          <w:color w:val="4C3D8E"/>
          <w:sz w:val="28"/>
          <w:szCs w:val="28"/>
        </w:rPr>
        <w:t>D. Students Assessment Activities</w:t>
      </w:r>
    </w:p>
    <w:tbl>
      <w:tblPr>
        <w:tblStyle w:val="a7"/>
        <w:tblW w:w="9667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169"/>
        <w:gridCol w:w="632"/>
        <w:gridCol w:w="1569"/>
        <w:gridCol w:w="2631"/>
      </w:tblGrid>
      <w:tr w:rsidR="00AA0C59" w14:paraId="089BC589" w14:textId="77777777">
        <w:trPr>
          <w:tblHeader/>
          <w:jc w:val="center"/>
        </w:trPr>
        <w:tc>
          <w:tcPr>
            <w:tcW w:w="666" w:type="dxa"/>
            <w:shd w:val="clear" w:color="auto" w:fill="4C3D8E"/>
            <w:vAlign w:val="center"/>
          </w:tcPr>
          <w:p w14:paraId="1E04B934" w14:textId="77777777" w:rsidR="00AA0C59" w:rsidRDefault="00644F89">
            <w:pPr>
              <w:spacing w:after="0"/>
              <w:ind w:right="-117"/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No</w:t>
            </w:r>
          </w:p>
        </w:tc>
        <w:tc>
          <w:tcPr>
            <w:tcW w:w="4801" w:type="dxa"/>
            <w:gridSpan w:val="2"/>
            <w:shd w:val="clear" w:color="auto" w:fill="4C3D8E"/>
            <w:vAlign w:val="center"/>
          </w:tcPr>
          <w:p w14:paraId="3641B876" w14:textId="77777777" w:rsidR="00AA0C59" w:rsidRDefault="00644F89">
            <w:pPr>
              <w:spacing w:after="0"/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 xml:space="preserve">Assessment Activities * </w:t>
            </w:r>
          </w:p>
        </w:tc>
        <w:tc>
          <w:tcPr>
            <w:tcW w:w="1569" w:type="dxa"/>
            <w:shd w:val="clear" w:color="auto" w:fill="4C3D8E"/>
            <w:vAlign w:val="center"/>
          </w:tcPr>
          <w:p w14:paraId="124E6607" w14:textId="77777777" w:rsidR="00AA0C59" w:rsidRDefault="00644F89">
            <w:pPr>
              <w:spacing w:after="0"/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Assessment timing</w:t>
            </w:r>
          </w:p>
          <w:p w14:paraId="64ACE83E" w14:textId="77777777" w:rsidR="00AA0C59" w:rsidRDefault="00644F89">
            <w:pPr>
              <w:spacing w:after="0"/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(in week no)</w:t>
            </w:r>
          </w:p>
        </w:tc>
        <w:tc>
          <w:tcPr>
            <w:tcW w:w="2631" w:type="dxa"/>
            <w:shd w:val="clear" w:color="auto" w:fill="4C3D8E"/>
            <w:vAlign w:val="center"/>
          </w:tcPr>
          <w:p w14:paraId="58567A39" w14:textId="77777777" w:rsidR="00AA0C59" w:rsidRDefault="00644F89">
            <w:pPr>
              <w:spacing w:after="0"/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Percentage of Total Assessment Score</w:t>
            </w:r>
          </w:p>
        </w:tc>
      </w:tr>
      <w:tr w:rsidR="00337313" w14:paraId="5E9F09E7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F2F2F2"/>
            <w:vAlign w:val="center"/>
          </w:tcPr>
          <w:p w14:paraId="5AF5D0AA" w14:textId="77777777" w:rsidR="00337313" w:rsidRDefault="00337313" w:rsidP="003373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shd w:val="clear" w:color="auto" w:fill="F2F2F2"/>
            <w:vAlign w:val="center"/>
          </w:tcPr>
          <w:p w14:paraId="2352F6EE" w14:textId="77777777" w:rsidR="00337313" w:rsidRPr="00BB7FF1" w:rsidRDefault="00337313" w:rsidP="00337313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Homework 1</w:t>
            </w:r>
          </w:p>
        </w:tc>
        <w:tc>
          <w:tcPr>
            <w:tcW w:w="2201" w:type="dxa"/>
            <w:gridSpan w:val="2"/>
            <w:shd w:val="clear" w:color="auto" w:fill="F2F2F2"/>
            <w:vAlign w:val="center"/>
          </w:tcPr>
          <w:p w14:paraId="40D7D4E3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2</w:t>
            </w:r>
          </w:p>
        </w:tc>
        <w:tc>
          <w:tcPr>
            <w:tcW w:w="2631" w:type="dxa"/>
            <w:shd w:val="clear" w:color="auto" w:fill="F2F2F2"/>
            <w:vAlign w:val="center"/>
          </w:tcPr>
          <w:p w14:paraId="330EECCC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337313" w14:paraId="4A08775B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D9D9D9"/>
            <w:vAlign w:val="center"/>
          </w:tcPr>
          <w:p w14:paraId="164BBAD0" w14:textId="77777777" w:rsidR="00337313" w:rsidRDefault="00337313" w:rsidP="003373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shd w:val="clear" w:color="auto" w:fill="D9D9D9"/>
            <w:vAlign w:val="center"/>
          </w:tcPr>
          <w:p w14:paraId="724A7382" w14:textId="77777777" w:rsidR="00337313" w:rsidRPr="00BB7FF1" w:rsidRDefault="00337313" w:rsidP="00337313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Quiz 1</w:t>
            </w:r>
          </w:p>
        </w:tc>
        <w:tc>
          <w:tcPr>
            <w:tcW w:w="2201" w:type="dxa"/>
            <w:gridSpan w:val="2"/>
            <w:shd w:val="clear" w:color="auto" w:fill="D9D9D9"/>
            <w:vAlign w:val="center"/>
          </w:tcPr>
          <w:p w14:paraId="2D3E3A0A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4</w:t>
            </w:r>
          </w:p>
        </w:tc>
        <w:tc>
          <w:tcPr>
            <w:tcW w:w="2631" w:type="dxa"/>
            <w:shd w:val="clear" w:color="auto" w:fill="D9D9D9"/>
            <w:vAlign w:val="center"/>
          </w:tcPr>
          <w:p w14:paraId="47455631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337313" w14:paraId="3FC4AB32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F2F2F2"/>
            <w:vAlign w:val="center"/>
          </w:tcPr>
          <w:p w14:paraId="41D7CAEE" w14:textId="77777777" w:rsidR="00337313" w:rsidRDefault="00337313" w:rsidP="003373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shd w:val="clear" w:color="auto" w:fill="F2F2F2"/>
            <w:vAlign w:val="center"/>
          </w:tcPr>
          <w:p w14:paraId="0E90E362" w14:textId="77777777" w:rsidR="00337313" w:rsidRPr="00BB7FF1" w:rsidRDefault="00337313" w:rsidP="00337313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Homework 2</w:t>
            </w:r>
          </w:p>
        </w:tc>
        <w:tc>
          <w:tcPr>
            <w:tcW w:w="2201" w:type="dxa"/>
            <w:gridSpan w:val="2"/>
            <w:shd w:val="clear" w:color="auto" w:fill="F2F2F2"/>
            <w:vAlign w:val="center"/>
          </w:tcPr>
          <w:p w14:paraId="676FCEB0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  <w:tc>
          <w:tcPr>
            <w:tcW w:w="2631" w:type="dxa"/>
            <w:shd w:val="clear" w:color="auto" w:fill="F2F2F2"/>
            <w:vAlign w:val="center"/>
          </w:tcPr>
          <w:p w14:paraId="47591698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337313" w14:paraId="7560FA9F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D9D9D9"/>
            <w:vAlign w:val="center"/>
          </w:tcPr>
          <w:p w14:paraId="76E87F2B" w14:textId="77777777" w:rsidR="00337313" w:rsidRDefault="00337313" w:rsidP="00337313">
            <w:pPr>
              <w:spacing w:after="0"/>
              <w:ind w:right="1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69" w:type="dxa"/>
            <w:shd w:val="clear" w:color="auto" w:fill="D9D9D9"/>
            <w:vAlign w:val="center"/>
          </w:tcPr>
          <w:p w14:paraId="506384F0" w14:textId="77777777" w:rsidR="00337313" w:rsidRPr="00BB7FF1" w:rsidRDefault="00337313" w:rsidP="00337313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Written exam (Midterm test)</w:t>
            </w:r>
          </w:p>
        </w:tc>
        <w:tc>
          <w:tcPr>
            <w:tcW w:w="2201" w:type="dxa"/>
            <w:gridSpan w:val="2"/>
            <w:shd w:val="clear" w:color="auto" w:fill="D9D9D9"/>
            <w:vAlign w:val="center"/>
          </w:tcPr>
          <w:p w14:paraId="14EFCFD2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8-9</w:t>
            </w:r>
          </w:p>
        </w:tc>
        <w:tc>
          <w:tcPr>
            <w:tcW w:w="2631" w:type="dxa"/>
            <w:shd w:val="clear" w:color="auto" w:fill="D9D9D9"/>
            <w:vAlign w:val="center"/>
          </w:tcPr>
          <w:p w14:paraId="4F045C97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30</w:t>
            </w:r>
          </w:p>
        </w:tc>
      </w:tr>
      <w:tr w:rsidR="00337313" w14:paraId="6AB9C4E8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247BA9F0" w14:textId="77777777" w:rsidR="00337313" w:rsidRDefault="00337313" w:rsidP="00337313">
            <w:pPr>
              <w:spacing w:after="0"/>
              <w:ind w:right="1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37331F8D" w14:textId="77777777" w:rsidR="00337313" w:rsidRPr="00BB7FF1" w:rsidRDefault="00337313" w:rsidP="00337313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Homework 3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3F4E2303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10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3A20C2C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337313" w14:paraId="4BF42F42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D9D9D9"/>
            <w:vAlign w:val="center"/>
          </w:tcPr>
          <w:p w14:paraId="73C3D8B6" w14:textId="77777777" w:rsidR="00337313" w:rsidRDefault="00337313" w:rsidP="00337313">
            <w:pPr>
              <w:spacing w:after="0"/>
              <w:ind w:right="1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69" w:type="dxa"/>
            <w:shd w:val="clear" w:color="auto" w:fill="D9D9D9"/>
            <w:vAlign w:val="center"/>
          </w:tcPr>
          <w:p w14:paraId="3B5DB58E" w14:textId="77777777" w:rsidR="00337313" w:rsidRPr="00BB7FF1" w:rsidRDefault="00337313" w:rsidP="00337313">
            <w:pPr>
              <w:spacing w:after="0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Quiz 2</w:t>
            </w:r>
          </w:p>
        </w:tc>
        <w:tc>
          <w:tcPr>
            <w:tcW w:w="2201" w:type="dxa"/>
            <w:gridSpan w:val="2"/>
            <w:shd w:val="clear" w:color="auto" w:fill="D9D9D9"/>
            <w:vAlign w:val="center"/>
          </w:tcPr>
          <w:p w14:paraId="150AD0BF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11</w:t>
            </w:r>
          </w:p>
        </w:tc>
        <w:tc>
          <w:tcPr>
            <w:tcW w:w="2631" w:type="dxa"/>
            <w:shd w:val="clear" w:color="auto" w:fill="D9D9D9"/>
            <w:vAlign w:val="center"/>
          </w:tcPr>
          <w:p w14:paraId="5AF6DFCA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337313" w14:paraId="57076362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71C5DFE0" w14:textId="77777777" w:rsidR="00337313" w:rsidRDefault="00337313" w:rsidP="00337313">
            <w:pPr>
              <w:spacing w:after="0"/>
              <w:ind w:right="1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69" w:type="dxa"/>
            <w:shd w:val="clear" w:color="auto" w:fill="auto"/>
            <w:vAlign w:val="center"/>
          </w:tcPr>
          <w:p w14:paraId="4F2A799A" w14:textId="77777777" w:rsidR="00337313" w:rsidRPr="00BB7FF1" w:rsidRDefault="00337313" w:rsidP="00337313">
            <w:pPr>
              <w:spacing w:after="0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Discussion</w:t>
            </w:r>
          </w:p>
        </w:tc>
        <w:tc>
          <w:tcPr>
            <w:tcW w:w="2201" w:type="dxa"/>
            <w:gridSpan w:val="2"/>
            <w:shd w:val="clear" w:color="auto" w:fill="auto"/>
            <w:vAlign w:val="center"/>
          </w:tcPr>
          <w:p w14:paraId="2B87F212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Across the term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95E7050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337313" w14:paraId="410F9B35" w14:textId="77777777" w:rsidTr="00D52D57">
        <w:trPr>
          <w:trHeight w:val="260"/>
          <w:jc w:val="center"/>
        </w:trPr>
        <w:tc>
          <w:tcPr>
            <w:tcW w:w="666" w:type="dxa"/>
            <w:shd w:val="clear" w:color="auto" w:fill="D9D9D9"/>
            <w:vAlign w:val="center"/>
          </w:tcPr>
          <w:p w14:paraId="517C9AE4" w14:textId="77777777" w:rsidR="00337313" w:rsidRDefault="00337313" w:rsidP="00337313">
            <w:pPr>
              <w:spacing w:after="0"/>
              <w:ind w:right="1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69" w:type="dxa"/>
            <w:shd w:val="clear" w:color="auto" w:fill="D9D9D9"/>
            <w:vAlign w:val="center"/>
          </w:tcPr>
          <w:p w14:paraId="344EF312" w14:textId="77777777" w:rsidR="00337313" w:rsidRPr="00BB7FF1" w:rsidRDefault="00337313" w:rsidP="00337313">
            <w:pPr>
              <w:spacing w:after="0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Written exam (Final test)</w:t>
            </w:r>
          </w:p>
        </w:tc>
        <w:tc>
          <w:tcPr>
            <w:tcW w:w="2201" w:type="dxa"/>
            <w:gridSpan w:val="2"/>
            <w:shd w:val="clear" w:color="auto" w:fill="D9D9D9"/>
            <w:vAlign w:val="center"/>
          </w:tcPr>
          <w:p w14:paraId="53CFD600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16-17</w:t>
            </w:r>
          </w:p>
        </w:tc>
        <w:tc>
          <w:tcPr>
            <w:tcW w:w="2631" w:type="dxa"/>
            <w:shd w:val="clear" w:color="auto" w:fill="D9D9D9"/>
            <w:vAlign w:val="center"/>
          </w:tcPr>
          <w:p w14:paraId="67519D62" w14:textId="77777777" w:rsidR="00337313" w:rsidRPr="00BB7FF1" w:rsidRDefault="00337313" w:rsidP="00337313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40</w:t>
            </w:r>
          </w:p>
        </w:tc>
      </w:tr>
      <w:tr w:rsidR="00AA0C59" w14:paraId="46E70788" w14:textId="77777777">
        <w:trPr>
          <w:trHeight w:val="260"/>
          <w:jc w:val="center"/>
        </w:trPr>
        <w:tc>
          <w:tcPr>
            <w:tcW w:w="7036" w:type="dxa"/>
            <w:gridSpan w:val="4"/>
            <w:shd w:val="clear" w:color="auto" w:fill="52B5C2"/>
            <w:vAlign w:val="center"/>
          </w:tcPr>
          <w:p w14:paraId="0EC21B98" w14:textId="77777777" w:rsidR="00AA0C59" w:rsidRDefault="00644F89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631" w:type="dxa"/>
            <w:shd w:val="clear" w:color="auto" w:fill="52B5C2"/>
          </w:tcPr>
          <w:p w14:paraId="47A959CE" w14:textId="77777777" w:rsidR="00AA0C59" w:rsidRDefault="00644F89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100%</w:t>
            </w:r>
          </w:p>
        </w:tc>
      </w:tr>
    </w:tbl>
    <w:p w14:paraId="2818C220" w14:textId="77777777" w:rsidR="00AA0C59" w:rsidRDefault="00644F89">
      <w:pPr>
        <w:spacing w:after="170" w:line="288" w:lineRule="auto"/>
        <w:rPr>
          <w:sz w:val="18"/>
          <w:szCs w:val="18"/>
        </w:rPr>
      </w:pPr>
      <w:r>
        <w:rPr>
          <w:sz w:val="18"/>
          <w:szCs w:val="18"/>
        </w:rPr>
        <w:t>*Assessment Activities (i.e., Written test, oral test, oral presentation, group project, essay, etc.).</w:t>
      </w:r>
    </w:p>
    <w:p w14:paraId="58DC17AC" w14:textId="77777777" w:rsidR="00AA0C59" w:rsidRDefault="00AA0C59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0" w:name="_heading=h.17dp8vu" w:colFirst="0" w:colLast="0"/>
      <w:bookmarkEnd w:id="10"/>
    </w:p>
    <w:p w14:paraId="0E84F75B" w14:textId="77777777" w:rsidR="00AA0C59" w:rsidRDefault="00644F89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r>
        <w:rPr>
          <w:rFonts w:ascii="Calibri" w:eastAsia="Calibri" w:hAnsi="Calibri" w:cs="Calibri"/>
          <w:b/>
          <w:color w:val="4C3D8E"/>
          <w:sz w:val="28"/>
          <w:szCs w:val="28"/>
        </w:rPr>
        <w:t xml:space="preserve">E. Learning Resources and Facilities </w:t>
      </w:r>
    </w:p>
    <w:p w14:paraId="1E1217AE" w14:textId="77777777" w:rsidR="00AA0C59" w:rsidRDefault="00644F89">
      <w:pPr>
        <w:spacing w:after="0" w:line="288" w:lineRule="auto"/>
        <w:rPr>
          <w:b/>
          <w:color w:val="52B5C2"/>
          <w:sz w:val="28"/>
          <w:szCs w:val="28"/>
        </w:rPr>
      </w:pPr>
      <w:bookmarkStart w:id="11" w:name="_heading=h.3rdcrjn" w:colFirst="0" w:colLast="0"/>
      <w:bookmarkEnd w:id="11"/>
      <w:r>
        <w:rPr>
          <w:b/>
          <w:color w:val="52B5C2"/>
          <w:sz w:val="28"/>
          <w:szCs w:val="28"/>
        </w:rPr>
        <w:t>1. References and Learning Resources</w:t>
      </w:r>
    </w:p>
    <w:tbl>
      <w:tblPr>
        <w:tblStyle w:val="a8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919"/>
        <w:gridCol w:w="6713"/>
      </w:tblGrid>
      <w:tr w:rsidR="00AA0C59" w14:paraId="78974BE6" w14:textId="77777777">
        <w:trPr>
          <w:trHeight w:val="384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37233BD6" w14:textId="77777777" w:rsidR="00AA0C59" w:rsidRDefault="00644F89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Essential References</w:t>
            </w:r>
          </w:p>
        </w:tc>
        <w:tc>
          <w:tcPr>
            <w:tcW w:w="6713" w:type="dxa"/>
            <w:shd w:val="clear" w:color="auto" w:fill="F2F2F2"/>
            <w:vAlign w:val="center"/>
          </w:tcPr>
          <w:p w14:paraId="5DBB6179" w14:textId="77777777" w:rsidR="00AA0C59" w:rsidRDefault="00644F8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Jan Eichhorn (2022). Survey research and sampling. Sage Quantitative research.</w:t>
            </w:r>
          </w:p>
        </w:tc>
      </w:tr>
      <w:tr w:rsidR="00AA0C59" w14:paraId="7EAB7B28" w14:textId="77777777">
        <w:trPr>
          <w:trHeight w:val="359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5F47BACD" w14:textId="77777777" w:rsidR="00AA0C59" w:rsidRDefault="00644F89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Supportive References</w:t>
            </w:r>
          </w:p>
        </w:tc>
        <w:tc>
          <w:tcPr>
            <w:tcW w:w="6713" w:type="dxa"/>
            <w:shd w:val="clear" w:color="auto" w:fill="D9D9D9"/>
            <w:vAlign w:val="center"/>
          </w:tcPr>
          <w:p w14:paraId="5DD63B3D" w14:textId="77777777" w:rsidR="00AA0C59" w:rsidRDefault="008171BF">
            <w:pPr>
              <w:spacing w:line="276" w:lineRule="auto"/>
              <w:rPr>
                <w:b/>
                <w:sz w:val="24"/>
                <w:szCs w:val="24"/>
              </w:rPr>
            </w:pPr>
            <w:hyperlink r:id="rId8">
              <w:r w:rsidR="00644F89">
                <w:rPr>
                  <w:sz w:val="24"/>
                  <w:szCs w:val="24"/>
                </w:rPr>
                <w:t>Sharon L. Lohr</w:t>
              </w:r>
            </w:hyperlink>
            <w:r w:rsidR="00644F89">
              <w:rPr>
                <w:sz w:val="24"/>
                <w:szCs w:val="24"/>
              </w:rPr>
              <w:t xml:space="preserve"> (2019). Sampling: Design and Analysis (Chapman &amp; Hall/CRC Texts in Statistical Science) 2nd Edition.</w:t>
            </w:r>
          </w:p>
        </w:tc>
      </w:tr>
      <w:tr w:rsidR="00AA0C59" w14:paraId="030872CC" w14:textId="77777777">
        <w:trPr>
          <w:trHeight w:val="341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13A0B23B" w14:textId="77777777" w:rsidR="00AA0C59" w:rsidRDefault="00644F89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Electronic Materials</w:t>
            </w:r>
          </w:p>
        </w:tc>
        <w:tc>
          <w:tcPr>
            <w:tcW w:w="6713" w:type="dxa"/>
            <w:shd w:val="clear" w:color="auto" w:fill="F2F2F2"/>
            <w:vAlign w:val="center"/>
          </w:tcPr>
          <w:p w14:paraId="16E24F49" w14:textId="77777777" w:rsidR="00AA0C59" w:rsidRDefault="00644F8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Jan Eichhorn (2022). Survey research and sampling. Sage Quantitative research.</w:t>
            </w:r>
          </w:p>
        </w:tc>
      </w:tr>
      <w:tr w:rsidR="00AA0C59" w14:paraId="591378E2" w14:textId="77777777">
        <w:trPr>
          <w:trHeight w:val="260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7628B653" w14:textId="77777777" w:rsidR="00AA0C59" w:rsidRDefault="00644F89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Other Learning Materials</w:t>
            </w:r>
          </w:p>
        </w:tc>
        <w:tc>
          <w:tcPr>
            <w:tcW w:w="6713" w:type="dxa"/>
            <w:shd w:val="clear" w:color="auto" w:fill="D9D9D9"/>
            <w:vAlign w:val="center"/>
          </w:tcPr>
          <w:p w14:paraId="12E79388" w14:textId="77777777" w:rsidR="00AA0C59" w:rsidRDefault="008171BF">
            <w:pPr>
              <w:spacing w:line="276" w:lineRule="auto"/>
              <w:rPr>
                <w:b/>
                <w:sz w:val="24"/>
                <w:szCs w:val="24"/>
              </w:rPr>
            </w:pPr>
            <w:hyperlink r:id="rId9">
              <w:r w:rsidR="00644F89">
                <w:rPr>
                  <w:sz w:val="24"/>
                  <w:szCs w:val="24"/>
                </w:rPr>
                <w:t>Sharon L. Lohr</w:t>
              </w:r>
            </w:hyperlink>
            <w:r w:rsidR="00644F89">
              <w:rPr>
                <w:sz w:val="24"/>
                <w:szCs w:val="24"/>
              </w:rPr>
              <w:t xml:space="preserve"> (2019). Sampling: Design and Analysis (Chapman &amp; Hall/CRC Texts in Statistical Science) 2nd Edition.</w:t>
            </w:r>
          </w:p>
        </w:tc>
      </w:tr>
    </w:tbl>
    <w:p w14:paraId="5B1163F2" w14:textId="77777777" w:rsidR="00AA0C59" w:rsidRDefault="00AA0C59">
      <w:pPr>
        <w:spacing w:after="0" w:line="288" w:lineRule="auto"/>
        <w:rPr>
          <w:b/>
          <w:color w:val="52B5C2"/>
          <w:sz w:val="28"/>
          <w:szCs w:val="28"/>
        </w:rPr>
      </w:pPr>
      <w:bookmarkStart w:id="12" w:name="_heading=h.26in1rg" w:colFirst="0" w:colLast="0"/>
      <w:bookmarkEnd w:id="12"/>
    </w:p>
    <w:p w14:paraId="45341FB1" w14:textId="77777777" w:rsidR="005079B7" w:rsidRDefault="005079B7">
      <w:pPr>
        <w:spacing w:after="0" w:line="288" w:lineRule="auto"/>
        <w:rPr>
          <w:b/>
          <w:color w:val="52B5C2"/>
          <w:sz w:val="28"/>
          <w:szCs w:val="28"/>
        </w:rPr>
      </w:pPr>
    </w:p>
    <w:p w14:paraId="7BB0AEE6" w14:textId="77777777" w:rsidR="005079B7" w:rsidRDefault="005079B7">
      <w:pPr>
        <w:spacing w:after="0" w:line="288" w:lineRule="auto"/>
        <w:rPr>
          <w:b/>
          <w:color w:val="52B5C2"/>
          <w:sz w:val="28"/>
          <w:szCs w:val="28"/>
        </w:rPr>
      </w:pPr>
    </w:p>
    <w:p w14:paraId="4432B972" w14:textId="77777777" w:rsidR="005079B7" w:rsidRDefault="005079B7">
      <w:pPr>
        <w:spacing w:after="0" w:line="288" w:lineRule="auto"/>
        <w:rPr>
          <w:b/>
          <w:color w:val="52B5C2"/>
          <w:sz w:val="28"/>
          <w:szCs w:val="28"/>
        </w:rPr>
      </w:pPr>
    </w:p>
    <w:p w14:paraId="6901290C" w14:textId="77777777" w:rsidR="00AA0C59" w:rsidRDefault="00644F89">
      <w:pPr>
        <w:spacing w:after="0" w:line="288" w:lineRule="auto"/>
        <w:rPr>
          <w:b/>
          <w:color w:val="52B5C2"/>
          <w:sz w:val="28"/>
          <w:szCs w:val="28"/>
        </w:rPr>
      </w:pPr>
      <w:r>
        <w:rPr>
          <w:b/>
          <w:color w:val="52B5C2"/>
          <w:sz w:val="28"/>
          <w:szCs w:val="28"/>
        </w:rPr>
        <w:lastRenderedPageBreak/>
        <w:t>2. Required Facilities and equipment</w:t>
      </w:r>
    </w:p>
    <w:tbl>
      <w:tblPr>
        <w:tblStyle w:val="a9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26"/>
        <w:gridCol w:w="5006"/>
      </w:tblGrid>
      <w:tr w:rsidR="00AA0C59" w14:paraId="082CC5ED" w14:textId="77777777">
        <w:trPr>
          <w:trHeight w:val="439"/>
          <w:tblHeader/>
          <w:jc w:val="center"/>
        </w:trPr>
        <w:tc>
          <w:tcPr>
            <w:tcW w:w="4626" w:type="dxa"/>
            <w:shd w:val="clear" w:color="auto" w:fill="4C3D8E"/>
            <w:vAlign w:val="center"/>
          </w:tcPr>
          <w:p w14:paraId="6C909B02" w14:textId="77777777" w:rsidR="00AA0C59" w:rsidRDefault="00644F89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Items</w:t>
            </w:r>
          </w:p>
        </w:tc>
        <w:tc>
          <w:tcPr>
            <w:tcW w:w="5006" w:type="dxa"/>
            <w:shd w:val="clear" w:color="auto" w:fill="4C3D8E"/>
            <w:vAlign w:val="center"/>
          </w:tcPr>
          <w:p w14:paraId="029779EA" w14:textId="77777777" w:rsidR="00AA0C59" w:rsidRDefault="00644F89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Resources</w:t>
            </w:r>
          </w:p>
        </w:tc>
      </w:tr>
      <w:tr w:rsidR="00AA0C59" w14:paraId="55EB636E" w14:textId="77777777">
        <w:trPr>
          <w:trHeight w:val="655"/>
          <w:jc w:val="center"/>
        </w:trPr>
        <w:tc>
          <w:tcPr>
            <w:tcW w:w="4626" w:type="dxa"/>
            <w:shd w:val="clear" w:color="auto" w:fill="F2F2F2"/>
            <w:vAlign w:val="center"/>
          </w:tcPr>
          <w:p w14:paraId="38B1C641" w14:textId="77777777" w:rsidR="00AA0C59" w:rsidRDefault="00644F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facilities </w:t>
            </w:r>
          </w:p>
          <w:p w14:paraId="170F7C14" w14:textId="77777777" w:rsidR="00AA0C59" w:rsidRDefault="00644F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(Classrooms, laboratories, exhibition rooms, simulation rooms, etc.)</w:t>
            </w:r>
          </w:p>
        </w:tc>
        <w:tc>
          <w:tcPr>
            <w:tcW w:w="5006" w:type="dxa"/>
            <w:shd w:val="clear" w:color="auto" w:fill="F2F2F2"/>
            <w:vAlign w:val="center"/>
          </w:tcPr>
          <w:p w14:paraId="4817D8F7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Classrooms, laboratories</w:t>
            </w:r>
          </w:p>
        </w:tc>
      </w:tr>
      <w:tr w:rsidR="00AA0C59" w14:paraId="6A5E8C3B" w14:textId="77777777">
        <w:trPr>
          <w:trHeight w:val="629"/>
          <w:jc w:val="center"/>
        </w:trPr>
        <w:tc>
          <w:tcPr>
            <w:tcW w:w="4626" w:type="dxa"/>
            <w:shd w:val="clear" w:color="auto" w:fill="D9D9D9"/>
            <w:vAlign w:val="center"/>
          </w:tcPr>
          <w:p w14:paraId="42525BC9" w14:textId="77777777" w:rsidR="00AA0C59" w:rsidRDefault="00644F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Technology equipment</w:t>
            </w:r>
          </w:p>
          <w:p w14:paraId="6C980C47" w14:textId="77777777" w:rsidR="00AA0C59" w:rsidRDefault="00644F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(projector, smart board, software)</w:t>
            </w:r>
          </w:p>
        </w:tc>
        <w:tc>
          <w:tcPr>
            <w:tcW w:w="5006" w:type="dxa"/>
            <w:shd w:val="clear" w:color="auto" w:fill="D9D9D9"/>
            <w:vAlign w:val="center"/>
          </w:tcPr>
          <w:p w14:paraId="201BECF7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Projector, smart board, software</w:t>
            </w:r>
          </w:p>
        </w:tc>
      </w:tr>
      <w:tr w:rsidR="00AA0C59" w14:paraId="16C3AD5D" w14:textId="77777777">
        <w:trPr>
          <w:trHeight w:val="611"/>
          <w:jc w:val="center"/>
        </w:trPr>
        <w:tc>
          <w:tcPr>
            <w:tcW w:w="4626" w:type="dxa"/>
            <w:shd w:val="clear" w:color="auto" w:fill="F2F2F2"/>
            <w:vAlign w:val="center"/>
          </w:tcPr>
          <w:p w14:paraId="48369EBB" w14:textId="77777777" w:rsidR="00AA0C59" w:rsidRDefault="00644F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equipment</w:t>
            </w:r>
          </w:p>
          <w:p w14:paraId="727449F7" w14:textId="77777777" w:rsidR="00AA0C59" w:rsidRDefault="00644F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(depending on the nature of the specialty)</w:t>
            </w:r>
          </w:p>
        </w:tc>
        <w:tc>
          <w:tcPr>
            <w:tcW w:w="5006" w:type="dxa"/>
            <w:shd w:val="clear" w:color="auto" w:fill="F2F2F2"/>
            <w:vAlign w:val="center"/>
          </w:tcPr>
          <w:p w14:paraId="7246875B" w14:textId="77777777" w:rsidR="00AA0C59" w:rsidRDefault="00644F8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Printer, Photocopier, Papers A4, whiteboard markers of different colors, a wiper for whiteboard.</w:t>
            </w:r>
          </w:p>
        </w:tc>
      </w:tr>
    </w:tbl>
    <w:p w14:paraId="6BDE93A3" w14:textId="77777777" w:rsidR="00AA0C59" w:rsidRDefault="00AA0C59">
      <w:pPr>
        <w:rPr>
          <w:b/>
          <w:color w:val="4C3D8E"/>
          <w:sz w:val="16"/>
          <w:szCs w:val="16"/>
        </w:rPr>
      </w:pPr>
      <w:bookmarkStart w:id="13" w:name="_heading=h.lnxbz9" w:colFirst="0" w:colLast="0"/>
      <w:bookmarkEnd w:id="13"/>
    </w:p>
    <w:p w14:paraId="54D2BFA9" w14:textId="77777777" w:rsidR="00AA0C59" w:rsidRDefault="00644F89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4" w:name="_heading=h.35nkun2" w:colFirst="0" w:colLast="0"/>
      <w:bookmarkEnd w:id="14"/>
      <w:r>
        <w:rPr>
          <w:rFonts w:ascii="Calibri" w:eastAsia="Calibri" w:hAnsi="Calibri" w:cs="Calibri"/>
          <w:b/>
          <w:color w:val="4C3D8E"/>
          <w:sz w:val="28"/>
          <w:szCs w:val="28"/>
        </w:rPr>
        <w:t xml:space="preserve">F. Assessment of Course Quality </w:t>
      </w:r>
    </w:p>
    <w:tbl>
      <w:tblPr>
        <w:tblStyle w:val="aa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753"/>
        <w:gridCol w:w="3079"/>
        <w:gridCol w:w="2800"/>
      </w:tblGrid>
      <w:tr w:rsidR="00AA0C59" w14:paraId="595A5E3F" w14:textId="77777777">
        <w:trPr>
          <w:trHeight w:val="453"/>
          <w:tblHeader/>
          <w:jc w:val="center"/>
        </w:trPr>
        <w:tc>
          <w:tcPr>
            <w:tcW w:w="3753" w:type="dxa"/>
            <w:shd w:val="clear" w:color="auto" w:fill="4C3D8E"/>
            <w:vAlign w:val="center"/>
          </w:tcPr>
          <w:p w14:paraId="340FA284" w14:textId="77777777" w:rsidR="00AA0C59" w:rsidRDefault="00644F89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 xml:space="preserve">Assessment Areas/Issues  </w:t>
            </w:r>
          </w:p>
        </w:tc>
        <w:tc>
          <w:tcPr>
            <w:tcW w:w="3079" w:type="dxa"/>
            <w:shd w:val="clear" w:color="auto" w:fill="4C3D8E"/>
            <w:vAlign w:val="center"/>
          </w:tcPr>
          <w:p w14:paraId="56DA7FEA" w14:textId="77777777" w:rsidR="00AA0C59" w:rsidRDefault="00644F89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Assessor</w:t>
            </w:r>
          </w:p>
        </w:tc>
        <w:tc>
          <w:tcPr>
            <w:tcW w:w="2800" w:type="dxa"/>
            <w:shd w:val="clear" w:color="auto" w:fill="4C3D8E"/>
            <w:vAlign w:val="center"/>
          </w:tcPr>
          <w:p w14:paraId="176A054F" w14:textId="77777777" w:rsidR="00AA0C59" w:rsidRDefault="00644F89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Assessment Methods</w:t>
            </w:r>
          </w:p>
        </w:tc>
      </w:tr>
      <w:tr w:rsidR="00AA0C59" w14:paraId="31B0174F" w14:textId="77777777">
        <w:trPr>
          <w:trHeight w:val="283"/>
          <w:jc w:val="center"/>
        </w:trPr>
        <w:tc>
          <w:tcPr>
            <w:tcW w:w="3753" w:type="dxa"/>
            <w:vMerge w:val="restart"/>
            <w:shd w:val="clear" w:color="auto" w:fill="F2F2F2"/>
            <w:vAlign w:val="center"/>
          </w:tcPr>
          <w:p w14:paraId="7ADE79B7" w14:textId="77777777" w:rsidR="00AA0C59" w:rsidRDefault="00644F89">
            <w:pPr>
              <w:jc w:val="center"/>
              <w:rPr>
                <w:sz w:val="24"/>
                <w:szCs w:val="24"/>
              </w:rPr>
            </w:pPr>
            <w:bookmarkStart w:id="15" w:name="_heading=h.1ksv4uv" w:colFirst="0" w:colLast="0"/>
            <w:bookmarkEnd w:id="15"/>
            <w:r>
              <w:rPr>
                <w:sz w:val="24"/>
                <w:szCs w:val="24"/>
              </w:rPr>
              <w:t>Effectiveness of teaching</w:t>
            </w:r>
          </w:p>
        </w:tc>
        <w:tc>
          <w:tcPr>
            <w:tcW w:w="3079" w:type="dxa"/>
            <w:shd w:val="clear" w:color="auto" w:fill="F2F2F2"/>
            <w:vAlign w:val="center"/>
          </w:tcPr>
          <w:p w14:paraId="43F051B9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Students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757C03F0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Indirect</w:t>
            </w:r>
          </w:p>
        </w:tc>
      </w:tr>
      <w:tr w:rsidR="00AA0C59" w14:paraId="00B707A9" w14:textId="77777777">
        <w:trPr>
          <w:trHeight w:val="283"/>
          <w:jc w:val="center"/>
        </w:trPr>
        <w:tc>
          <w:tcPr>
            <w:tcW w:w="3753" w:type="dxa"/>
            <w:vMerge/>
            <w:shd w:val="clear" w:color="auto" w:fill="F2F2F2"/>
            <w:vAlign w:val="center"/>
          </w:tcPr>
          <w:p w14:paraId="4B7AF4C2" w14:textId="77777777" w:rsidR="00AA0C59" w:rsidRDefault="00AA0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F2F2F2"/>
            <w:vAlign w:val="center"/>
          </w:tcPr>
          <w:p w14:paraId="470CA61F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Faculty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4B4DBF77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Direct/indirect</w:t>
            </w:r>
          </w:p>
        </w:tc>
      </w:tr>
      <w:tr w:rsidR="00AA0C59" w14:paraId="41B39941" w14:textId="77777777">
        <w:trPr>
          <w:trHeight w:val="283"/>
          <w:jc w:val="center"/>
        </w:trPr>
        <w:tc>
          <w:tcPr>
            <w:tcW w:w="3753" w:type="dxa"/>
            <w:vMerge/>
            <w:shd w:val="clear" w:color="auto" w:fill="F2F2F2"/>
            <w:vAlign w:val="center"/>
          </w:tcPr>
          <w:p w14:paraId="08AD8031" w14:textId="77777777" w:rsidR="00AA0C59" w:rsidRDefault="00AA0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F2F2F2"/>
            <w:vAlign w:val="center"/>
          </w:tcPr>
          <w:p w14:paraId="031B8836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Program leaders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52452545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Indirect</w:t>
            </w:r>
          </w:p>
        </w:tc>
      </w:tr>
      <w:tr w:rsidR="00AA0C59" w14:paraId="54ADE3B0" w14:textId="77777777">
        <w:trPr>
          <w:trHeight w:val="283"/>
          <w:jc w:val="center"/>
        </w:trPr>
        <w:tc>
          <w:tcPr>
            <w:tcW w:w="3753" w:type="dxa"/>
            <w:vMerge w:val="restart"/>
            <w:shd w:val="clear" w:color="auto" w:fill="D9D9D9"/>
            <w:vAlign w:val="center"/>
          </w:tcPr>
          <w:p w14:paraId="220B28DC" w14:textId="77777777" w:rsidR="00AA0C59" w:rsidRDefault="00644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Effectiveness of </w:t>
            </w:r>
          </w:p>
          <w:p w14:paraId="212B3606" w14:textId="77777777" w:rsidR="00AA0C59" w:rsidRDefault="00644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assessment</w:t>
            </w:r>
          </w:p>
        </w:tc>
        <w:tc>
          <w:tcPr>
            <w:tcW w:w="3079" w:type="dxa"/>
            <w:shd w:val="clear" w:color="auto" w:fill="D9D9D9"/>
            <w:vAlign w:val="center"/>
          </w:tcPr>
          <w:p w14:paraId="11C43D34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Students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306CB022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Indirect</w:t>
            </w:r>
          </w:p>
        </w:tc>
      </w:tr>
      <w:tr w:rsidR="00AA0C59" w14:paraId="337C8315" w14:textId="77777777">
        <w:trPr>
          <w:trHeight w:val="283"/>
          <w:jc w:val="center"/>
        </w:trPr>
        <w:tc>
          <w:tcPr>
            <w:tcW w:w="3753" w:type="dxa"/>
            <w:vMerge/>
            <w:shd w:val="clear" w:color="auto" w:fill="D9D9D9"/>
            <w:vAlign w:val="center"/>
          </w:tcPr>
          <w:p w14:paraId="2E04C0E3" w14:textId="77777777" w:rsidR="00AA0C59" w:rsidRDefault="00AA0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D9D9D9"/>
            <w:vAlign w:val="center"/>
          </w:tcPr>
          <w:p w14:paraId="0768982A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Faculty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52A2329D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Direct</w:t>
            </w:r>
          </w:p>
        </w:tc>
      </w:tr>
      <w:tr w:rsidR="00AA0C59" w14:paraId="5F8A5132" w14:textId="77777777">
        <w:trPr>
          <w:trHeight w:val="283"/>
          <w:jc w:val="center"/>
        </w:trPr>
        <w:tc>
          <w:tcPr>
            <w:tcW w:w="3753" w:type="dxa"/>
            <w:vMerge/>
            <w:shd w:val="clear" w:color="auto" w:fill="D9D9D9"/>
            <w:vAlign w:val="center"/>
          </w:tcPr>
          <w:p w14:paraId="4ABD927F" w14:textId="77777777" w:rsidR="00AA0C59" w:rsidRDefault="00AA0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D9D9D9"/>
            <w:vAlign w:val="center"/>
          </w:tcPr>
          <w:p w14:paraId="65A9F21E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Program leaders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43BA5CE3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Direct</w:t>
            </w:r>
          </w:p>
        </w:tc>
      </w:tr>
      <w:tr w:rsidR="00AA0C59" w14:paraId="66ADC053" w14:textId="77777777">
        <w:trPr>
          <w:trHeight w:val="283"/>
          <w:jc w:val="center"/>
        </w:trPr>
        <w:tc>
          <w:tcPr>
            <w:tcW w:w="3753" w:type="dxa"/>
            <w:vMerge/>
            <w:shd w:val="clear" w:color="auto" w:fill="D9D9D9"/>
            <w:vAlign w:val="center"/>
          </w:tcPr>
          <w:p w14:paraId="5859D81C" w14:textId="77777777" w:rsidR="00AA0C59" w:rsidRDefault="00AA0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D9D9D9"/>
            <w:vAlign w:val="center"/>
          </w:tcPr>
          <w:p w14:paraId="09C48810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Peer reviewer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53A471C7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Direct/indirect</w:t>
            </w:r>
          </w:p>
        </w:tc>
      </w:tr>
      <w:tr w:rsidR="00AA0C59" w14:paraId="3B35E4E1" w14:textId="77777777">
        <w:trPr>
          <w:trHeight w:val="283"/>
          <w:jc w:val="center"/>
        </w:trPr>
        <w:tc>
          <w:tcPr>
            <w:tcW w:w="3753" w:type="dxa"/>
            <w:vMerge w:val="restart"/>
            <w:shd w:val="clear" w:color="auto" w:fill="F2F2F2"/>
            <w:vAlign w:val="center"/>
          </w:tcPr>
          <w:p w14:paraId="32B8129C" w14:textId="77777777" w:rsidR="00AA0C59" w:rsidRDefault="00644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learning resources</w:t>
            </w:r>
          </w:p>
        </w:tc>
        <w:tc>
          <w:tcPr>
            <w:tcW w:w="3079" w:type="dxa"/>
            <w:shd w:val="clear" w:color="auto" w:fill="F2F2F2"/>
            <w:vAlign w:val="center"/>
          </w:tcPr>
          <w:p w14:paraId="5AAEB812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Students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7BD87CBA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Indirect</w:t>
            </w:r>
          </w:p>
        </w:tc>
      </w:tr>
      <w:tr w:rsidR="00AA0C59" w14:paraId="36755F9A" w14:textId="77777777">
        <w:trPr>
          <w:trHeight w:val="283"/>
          <w:jc w:val="center"/>
        </w:trPr>
        <w:tc>
          <w:tcPr>
            <w:tcW w:w="3753" w:type="dxa"/>
            <w:vMerge/>
            <w:shd w:val="clear" w:color="auto" w:fill="F2F2F2"/>
            <w:vAlign w:val="center"/>
          </w:tcPr>
          <w:p w14:paraId="1D9A6894" w14:textId="77777777" w:rsidR="00AA0C59" w:rsidRDefault="00AA0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F2F2F2"/>
            <w:vAlign w:val="center"/>
          </w:tcPr>
          <w:p w14:paraId="47AAAB44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Faculty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79791DB3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Direct</w:t>
            </w:r>
          </w:p>
        </w:tc>
      </w:tr>
      <w:tr w:rsidR="00AA0C59" w14:paraId="25663379" w14:textId="77777777">
        <w:trPr>
          <w:trHeight w:val="283"/>
          <w:jc w:val="center"/>
        </w:trPr>
        <w:tc>
          <w:tcPr>
            <w:tcW w:w="3753" w:type="dxa"/>
            <w:shd w:val="clear" w:color="auto" w:fill="D9D9D9"/>
            <w:vAlign w:val="center"/>
          </w:tcPr>
          <w:p w14:paraId="4FE16F49" w14:textId="77777777" w:rsidR="00AA0C59" w:rsidRDefault="00644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extent to which CLOs have been achieved</w:t>
            </w:r>
          </w:p>
        </w:tc>
        <w:tc>
          <w:tcPr>
            <w:tcW w:w="3079" w:type="dxa"/>
            <w:shd w:val="clear" w:color="auto" w:fill="D9D9D9"/>
            <w:vAlign w:val="center"/>
          </w:tcPr>
          <w:p w14:paraId="16772348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Faculty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739139E0" w14:textId="77777777" w:rsidR="00AA0C59" w:rsidRDefault="00644F89">
            <w:pPr>
              <w:jc w:val="both"/>
              <w:rPr>
                <w:b/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Direct</w:t>
            </w:r>
          </w:p>
        </w:tc>
      </w:tr>
      <w:tr w:rsidR="00AA0C59" w14:paraId="3182F26F" w14:textId="77777777">
        <w:trPr>
          <w:trHeight w:val="283"/>
          <w:jc w:val="center"/>
        </w:trPr>
        <w:tc>
          <w:tcPr>
            <w:tcW w:w="3753" w:type="dxa"/>
            <w:shd w:val="clear" w:color="auto" w:fill="F2F2F2"/>
            <w:vAlign w:val="center"/>
          </w:tcPr>
          <w:p w14:paraId="5CD16E6A" w14:textId="77777777" w:rsidR="00AA0C59" w:rsidRDefault="00644F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3079" w:type="dxa"/>
            <w:shd w:val="clear" w:color="auto" w:fill="F2F2F2"/>
            <w:vAlign w:val="center"/>
          </w:tcPr>
          <w:p w14:paraId="6985C0F5" w14:textId="77777777" w:rsidR="00AA0C59" w:rsidRDefault="00AA0C59">
            <w:pPr>
              <w:jc w:val="both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4B4858C9" w14:textId="77777777" w:rsidR="00AA0C59" w:rsidRDefault="00AA0C59">
            <w:pPr>
              <w:jc w:val="both"/>
              <w:rPr>
                <w:b/>
                <w:color w:val="525252"/>
                <w:sz w:val="24"/>
                <w:szCs w:val="24"/>
              </w:rPr>
            </w:pPr>
          </w:p>
        </w:tc>
      </w:tr>
    </w:tbl>
    <w:p w14:paraId="079B56E2" w14:textId="77777777" w:rsidR="00AA0C59" w:rsidRDefault="00644F89">
      <w:pPr>
        <w:spacing w:after="0" w:line="288" w:lineRule="auto"/>
        <w:rPr>
          <w:sz w:val="20"/>
          <w:szCs w:val="20"/>
        </w:rPr>
      </w:pPr>
      <w:r>
        <w:rPr>
          <w:b/>
          <w:color w:val="52B5C2"/>
          <w:sz w:val="20"/>
          <w:szCs w:val="20"/>
        </w:rPr>
        <w:t>Assessors</w:t>
      </w:r>
      <w:r>
        <w:rPr>
          <w:b/>
          <w:sz w:val="16"/>
          <w:szCs w:val="16"/>
        </w:rPr>
        <w:t xml:space="preserve"> (</w:t>
      </w:r>
      <w:r>
        <w:rPr>
          <w:sz w:val="20"/>
          <w:szCs w:val="20"/>
        </w:rPr>
        <w:t xml:space="preserve">Students, Faculty, Program Leaders, Peer Reviewer, Others (specify) </w:t>
      </w:r>
    </w:p>
    <w:p w14:paraId="6D60C54F" w14:textId="77777777" w:rsidR="00AA0C59" w:rsidRDefault="00644F89">
      <w:pPr>
        <w:spacing w:line="288" w:lineRule="auto"/>
        <w:rPr>
          <w:sz w:val="20"/>
          <w:szCs w:val="20"/>
        </w:rPr>
      </w:pPr>
      <w:r>
        <w:rPr>
          <w:b/>
          <w:color w:val="52B5C2"/>
        </w:rPr>
        <w:t>Assessment Methods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(Direct, Indirect)</w:t>
      </w:r>
    </w:p>
    <w:p w14:paraId="347E6428" w14:textId="77777777" w:rsidR="005079B7" w:rsidRDefault="005079B7">
      <w:pPr>
        <w:spacing w:line="288" w:lineRule="auto"/>
        <w:rPr>
          <w:sz w:val="20"/>
          <w:szCs w:val="20"/>
        </w:rPr>
      </w:pPr>
    </w:p>
    <w:p w14:paraId="6FD52121" w14:textId="77777777" w:rsidR="00AA0C59" w:rsidRDefault="00644F89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6" w:name="_heading=h.44sinio" w:colFirst="0" w:colLast="0"/>
      <w:bookmarkEnd w:id="16"/>
      <w:r>
        <w:rPr>
          <w:rFonts w:ascii="Calibri" w:eastAsia="Calibri" w:hAnsi="Calibri" w:cs="Calibri"/>
          <w:b/>
          <w:color w:val="4C3D8E"/>
          <w:sz w:val="28"/>
          <w:szCs w:val="28"/>
        </w:rPr>
        <w:t>G. Specification Approval</w:t>
      </w:r>
    </w:p>
    <w:tbl>
      <w:tblPr>
        <w:tblStyle w:val="ab"/>
        <w:tblW w:w="989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858"/>
        <w:gridCol w:w="7034"/>
      </w:tblGrid>
      <w:tr w:rsidR="0009672E" w14:paraId="2797530B" w14:textId="77777777" w:rsidTr="00F57A67">
        <w:trPr>
          <w:trHeight w:val="534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5E64DD95" w14:textId="77777777" w:rsidR="0009672E" w:rsidRDefault="0009672E" w:rsidP="0009672E">
            <w:pPr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COUNCIL /COMMITTEE</w:t>
            </w:r>
          </w:p>
        </w:tc>
        <w:tc>
          <w:tcPr>
            <w:tcW w:w="7034" w:type="dxa"/>
            <w:shd w:val="clear" w:color="auto" w:fill="F2F2F2"/>
          </w:tcPr>
          <w:p w14:paraId="5E957ADD" w14:textId="6F8D4F69" w:rsidR="0009672E" w:rsidRDefault="0009672E" w:rsidP="0009672E">
            <w:pPr>
              <w:rPr>
                <w:b/>
                <w:smallCaps/>
                <w:color w:val="52B5C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Mathematics Department council</w:t>
            </w:r>
          </w:p>
        </w:tc>
      </w:tr>
      <w:tr w:rsidR="0009672E" w14:paraId="6EE3F65A" w14:textId="77777777" w:rsidTr="00F57A67">
        <w:trPr>
          <w:trHeight w:val="519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73598FE7" w14:textId="77777777" w:rsidR="0009672E" w:rsidRDefault="0009672E" w:rsidP="0009672E">
            <w:pPr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REFERENCE NO.</w:t>
            </w:r>
          </w:p>
        </w:tc>
        <w:tc>
          <w:tcPr>
            <w:tcW w:w="7034" w:type="dxa"/>
            <w:shd w:val="clear" w:color="auto" w:fill="D9D9D9"/>
          </w:tcPr>
          <w:p w14:paraId="4DF298FD" w14:textId="1B2C71F9" w:rsidR="0009672E" w:rsidRDefault="0009672E" w:rsidP="0009672E">
            <w:pPr>
              <w:rPr>
                <w:b/>
                <w:smallCaps/>
                <w:color w:val="52B5C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15</w:t>
            </w:r>
            <w:r>
              <w:rPr>
                <w:rFonts w:cstheme="minorHAnsi"/>
                <w:sz w:val="24"/>
                <w:szCs w:val="24"/>
                <w:vertAlign w:val="superscript"/>
                <w:lang w:bidi="ar-EG"/>
              </w:rPr>
              <w:t>th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meeting of the academic year 1444-1445 H</w:t>
            </w:r>
          </w:p>
        </w:tc>
      </w:tr>
      <w:tr w:rsidR="0009672E" w14:paraId="2F1E577E" w14:textId="77777777" w:rsidTr="00F57A67">
        <w:trPr>
          <w:trHeight w:val="501"/>
          <w:jc w:val="center"/>
        </w:trPr>
        <w:tc>
          <w:tcPr>
            <w:tcW w:w="2858" w:type="dxa"/>
            <w:shd w:val="clear" w:color="auto" w:fill="4C3D8E"/>
            <w:vAlign w:val="center"/>
          </w:tcPr>
          <w:p w14:paraId="3A6ECFBC" w14:textId="77777777" w:rsidR="0009672E" w:rsidRDefault="0009672E" w:rsidP="0009672E">
            <w:pPr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7034" w:type="dxa"/>
            <w:shd w:val="clear" w:color="auto" w:fill="F2F2F2"/>
          </w:tcPr>
          <w:p w14:paraId="48242EA5" w14:textId="131D16A1" w:rsidR="0009672E" w:rsidRDefault="0009672E" w:rsidP="0009672E">
            <w:pPr>
              <w:rPr>
                <w:b/>
                <w:smallCaps/>
                <w:color w:val="52B5C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12/11/144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 xml:space="preserve">5 </w:t>
            </w:r>
            <w:r>
              <w:rPr>
                <w:rFonts w:cstheme="minorHAnsi"/>
                <w:sz w:val="24"/>
                <w:szCs w:val="24"/>
                <w:lang w:bidi="ar-EG"/>
              </w:rPr>
              <w:t>corresponding to 20/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0</w:t>
            </w:r>
            <w:r>
              <w:rPr>
                <w:rFonts w:cstheme="minorHAnsi"/>
                <w:sz w:val="24"/>
                <w:szCs w:val="24"/>
                <w:lang w:bidi="ar-EG"/>
              </w:rPr>
              <w:t>5/202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4</w:t>
            </w:r>
          </w:p>
        </w:tc>
      </w:tr>
    </w:tbl>
    <w:p w14:paraId="3A0F57AA" w14:textId="77777777" w:rsidR="00AA0C59" w:rsidRDefault="00AA0C59">
      <w:pPr>
        <w:spacing w:after="170" w:line="288" w:lineRule="auto"/>
        <w:rPr>
          <w:color w:val="4C3D8E"/>
          <w:sz w:val="32"/>
          <w:szCs w:val="32"/>
        </w:rPr>
      </w:pPr>
    </w:p>
    <w:sectPr w:rsidR="00AA0C59" w:rsidSect="00C9247A">
      <w:headerReference w:type="default" r:id="rId10"/>
      <w:footerReference w:type="default" r:id="rId11"/>
      <w:headerReference w:type="first" r:id="rId12"/>
      <w:pgSz w:w="11906" w:h="16838"/>
      <w:pgMar w:top="2070" w:right="1134" w:bottom="1134" w:left="1134" w:header="720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3702" w14:textId="77777777" w:rsidR="008171BF" w:rsidRDefault="008171BF">
      <w:pPr>
        <w:spacing w:after="0" w:line="240" w:lineRule="auto"/>
      </w:pPr>
      <w:r>
        <w:separator/>
      </w:r>
    </w:p>
  </w:endnote>
  <w:endnote w:type="continuationSeparator" w:id="0">
    <w:p w14:paraId="7ABEA759" w14:textId="77777777" w:rsidR="008171BF" w:rsidRDefault="0081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charset w:val="00"/>
    <w:family w:val="swiss"/>
    <w:pitch w:val="variable"/>
    <w:sig w:usb0="00000000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6A2B" w14:textId="77777777" w:rsidR="00AA0C59" w:rsidRDefault="00644F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begin"/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instrText>PAGE</w:instrText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separate"/>
    </w:r>
    <w:r w:rsidR="00056A4F">
      <w:rPr>
        <w:rFonts w:ascii="DIN NEXT™ ARABIC MEDIUM" w:eastAsia="DIN NEXT™ ARABIC MEDIUM" w:hAnsi="DIN NEXT™ ARABIC MEDIUM" w:cs="DIN NEXT™ ARABIC MEDIUM"/>
        <w:noProof/>
        <w:color w:val="4C3D8E"/>
        <w:sz w:val="28"/>
        <w:szCs w:val="28"/>
      </w:rPr>
      <w:t>6</w:t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end"/>
    </w:r>
  </w:p>
  <w:p w14:paraId="66F3CB5C" w14:textId="77777777" w:rsidR="00AA0C59" w:rsidRDefault="00AA0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A82A" w14:textId="77777777" w:rsidR="008171BF" w:rsidRDefault="008171BF">
      <w:pPr>
        <w:spacing w:after="0" w:line="240" w:lineRule="auto"/>
      </w:pPr>
      <w:r>
        <w:separator/>
      </w:r>
    </w:p>
  </w:footnote>
  <w:footnote w:type="continuationSeparator" w:id="0">
    <w:p w14:paraId="0F233582" w14:textId="77777777" w:rsidR="008171BF" w:rsidRDefault="0081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4551" w14:textId="77777777" w:rsidR="00AA0C59" w:rsidRDefault="00644F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8F881DD" wp14:editId="209AF472">
          <wp:simplePos x="0" y="0"/>
          <wp:positionH relativeFrom="column">
            <wp:posOffset>-720089</wp:posOffset>
          </wp:positionH>
          <wp:positionV relativeFrom="paragraph">
            <wp:posOffset>-447674</wp:posOffset>
          </wp:positionV>
          <wp:extent cx="7548245" cy="10672445"/>
          <wp:effectExtent l="0" t="0" r="0" b="0"/>
          <wp:wrapNone/>
          <wp:docPr id="3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6796" w14:textId="77777777" w:rsidR="00AA0C59" w:rsidRDefault="00644F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3A0883C" wp14:editId="7097694B">
              <wp:simplePos x="0" y="0"/>
              <wp:positionH relativeFrom="column">
                <wp:posOffset>-685799</wp:posOffset>
              </wp:positionH>
              <wp:positionV relativeFrom="paragraph">
                <wp:posOffset>-444499</wp:posOffset>
              </wp:positionV>
              <wp:extent cx="7544435" cy="10672445"/>
              <wp:effectExtent l="0" t="0" r="0" b="0"/>
              <wp:wrapNone/>
              <wp:docPr id="126663459" name="Group 1266634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10672445"/>
                        <a:chOff x="1573775" y="0"/>
                        <a:chExt cx="7544450" cy="7560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73783" y="0"/>
                          <a:ext cx="7544435" cy="7560000"/>
                          <a:chOff x="0" y="0"/>
                          <a:chExt cx="7544435" cy="1067244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44425" cy="1067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AF5A0E" w14:textId="77777777" w:rsidR="00AA0C59" w:rsidRDefault="00AA0C5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44435" cy="1067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3701491" y="190195"/>
                            <a:ext cx="972921" cy="6291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394C5B" w14:textId="77777777" w:rsidR="00AA0C59" w:rsidRDefault="00AA0C5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A0883C" id="Group 126663459" o:spid="_x0000_s1026" style="position:absolute;margin-left:-54pt;margin-top:-35pt;width:594.05pt;height:840.35pt;z-index:251659264" coordorigin="15737" coordsize="75444,756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">
              <v:group id="Group 1" o:spid="_x0000_s1027" style="position:absolute;left:15737;width:75445;height:75600" coordsize="75444,106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75444;height:106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BAF5A0E" w14:textId="77777777" w:rsidR="00AA0C59" w:rsidRDefault="00AA0C5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444;height:1067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">
                  <v:imagedata r:id="rId2" o:title=""/>
                </v:shape>
                <v:rect id="Rectangle 3" o:spid="_x0000_s1030" style="position:absolute;left:37014;top:1901;width:9730;height:6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" fillcolor="white [3201]" stroked="f">
                  <v:textbox inset="2.53958mm,2.53958mm,2.53958mm,2.53958mm">
                    <w:txbxContent>
                      <w:p w14:paraId="62394C5B" w14:textId="77777777" w:rsidR="00AA0C59" w:rsidRDefault="00AA0C5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118E"/>
    <w:multiLevelType w:val="multilevel"/>
    <w:tmpl w:val="072A1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D4E6E1F"/>
    <w:multiLevelType w:val="multilevel"/>
    <w:tmpl w:val="C48CC6FC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0AE5FD9"/>
    <w:multiLevelType w:val="hybridMultilevel"/>
    <w:tmpl w:val="FCCA9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A76DB"/>
    <w:multiLevelType w:val="multilevel"/>
    <w:tmpl w:val="19FE8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2F27C6"/>
    <w:multiLevelType w:val="multilevel"/>
    <w:tmpl w:val="406E4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545DFF"/>
    <w:multiLevelType w:val="multilevel"/>
    <w:tmpl w:val="6E8C71EC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58A7137"/>
    <w:multiLevelType w:val="multilevel"/>
    <w:tmpl w:val="337EE33C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E6534B4"/>
    <w:multiLevelType w:val="hybridMultilevel"/>
    <w:tmpl w:val="1C704D86"/>
    <w:lvl w:ilvl="0" w:tplc="681A0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DCDE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469B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BA0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88F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C8A4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5E30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6DD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9A6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59"/>
    <w:rsid w:val="00056A4F"/>
    <w:rsid w:val="0009672E"/>
    <w:rsid w:val="00125F66"/>
    <w:rsid w:val="002A0F21"/>
    <w:rsid w:val="002C27CB"/>
    <w:rsid w:val="00337313"/>
    <w:rsid w:val="00497155"/>
    <w:rsid w:val="004E3CC7"/>
    <w:rsid w:val="005079B7"/>
    <w:rsid w:val="005E4EEA"/>
    <w:rsid w:val="00603034"/>
    <w:rsid w:val="00644F89"/>
    <w:rsid w:val="006F7ADA"/>
    <w:rsid w:val="007038AE"/>
    <w:rsid w:val="0071004D"/>
    <w:rsid w:val="00802780"/>
    <w:rsid w:val="008171BF"/>
    <w:rsid w:val="00853F9C"/>
    <w:rsid w:val="00A55723"/>
    <w:rsid w:val="00A77D9D"/>
    <w:rsid w:val="00AA0C59"/>
    <w:rsid w:val="00B60840"/>
    <w:rsid w:val="00C36D56"/>
    <w:rsid w:val="00C3753E"/>
    <w:rsid w:val="00C67CE0"/>
    <w:rsid w:val="00C9247A"/>
    <w:rsid w:val="00CE56BD"/>
    <w:rsid w:val="00DA7A94"/>
    <w:rsid w:val="00DC4688"/>
    <w:rsid w:val="00DF496E"/>
    <w:rsid w:val="00EB52E7"/>
    <w:rsid w:val="00EE5A0E"/>
    <w:rsid w:val="00F83E32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31E73"/>
  <w15:docId w15:val="{4291C46D-FAEE-4849-B184-D3C93407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0D7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01629"/>
    <w:pPr>
      <w:keepNext/>
      <w:spacing w:after="0" w:line="240" w:lineRule="auto"/>
      <w:outlineLvl w:val="1"/>
    </w:pPr>
    <w:rPr>
      <w:rFonts w:eastAsia="Times New Roman" w:cstheme="minorHAnsi"/>
      <w:b/>
      <w:bCs/>
      <w:color w:val="52B5C2"/>
      <w:sz w:val="24"/>
      <w:szCs w:val="24"/>
      <w:lang w:bidi="ar-Y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1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31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,سرد الفقرات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B01629"/>
    <w:rPr>
      <w:rFonts w:eastAsia="Times New Roman" w:cstheme="minorHAnsi"/>
      <w:b/>
      <w:bCs/>
      <w:color w:val="52B5C2"/>
      <w:sz w:val="24"/>
      <w:szCs w:val="24"/>
      <w:lang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0D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1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556A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556A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56A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6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6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6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6A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3116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04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431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043116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043116"/>
    <w:rPr>
      <w:rFonts w:ascii="DIN NEXT™ ARABIC MEDIUM" w:hAnsi="DIN NEXT™ ARABIC MEDIUM"/>
      <w:b/>
      <w:color w:val="52B5C2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01629"/>
    <w:pPr>
      <w:outlineLvl w:val="9"/>
    </w:pPr>
  </w:style>
  <w:style w:type="paragraph" w:customStyle="1" w:styleId="Default">
    <w:name w:val="Default"/>
    <w:rsid w:val="001661E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Sharon+L.+Lohr&amp;text=Sharon+L.+Lohr&amp;sort=relevancerank&amp;search-alias=book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book_1?ie=UTF8&amp;field-author=Sharon+L.+Lohr&amp;text=Sharon+L.+Lohr&amp;sort=relevancerank&amp;search-alias=book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zZWZ21DrikT0ZbYdJbdzEn88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IJaC4zMGowemxsMgloLjFmb2I5dGUyCWguM3pueXNoNzIJaC4yZXQ5MnAwMghoLnR5amN3dDIJaC4zZHk2dmttMgloLjF0M2g1c2YyCWguNGQzNG9nODIJaC4yczhleW8xMgloLjE3ZHA4dnUyCWguM3JkY3JqbjIJaC4yNmluMXJnMghoLmxueGJ6OTIJaC4zNW5rdW4yMgloLjFrc3Y0dXYyCWguNDRzaW5pbzgAciExMGdEampuQXRpVE9LS1YxbFdZZTN5SUFnR2Nva1ZGS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abdulkarim . Al-eid</dc:creator>
  <cp:lastModifiedBy>HP</cp:lastModifiedBy>
  <cp:revision>4</cp:revision>
  <dcterms:created xsi:type="dcterms:W3CDTF">2024-05-20T05:38:00Z</dcterms:created>
  <dcterms:modified xsi:type="dcterms:W3CDTF">2024-05-24T14:36:00Z</dcterms:modified>
</cp:coreProperties>
</file>